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EA" w:rsidRPr="0011631A" w:rsidRDefault="00DE53EA" w:rsidP="00DE53EA">
      <w:pPr>
        <w:rPr>
          <w:b/>
          <w:i/>
          <w:u w:val="single"/>
        </w:rPr>
      </w:pPr>
      <w:r w:rsidRPr="0011631A">
        <w:rPr>
          <w:b/>
          <w:i/>
          <w:u w:val="single"/>
        </w:rPr>
        <w:t>Anotace (abecedně podle přednášejících)</w:t>
      </w:r>
    </w:p>
    <w:p w:rsidR="00DE53EA" w:rsidRPr="00DC21DF" w:rsidRDefault="00DE53EA" w:rsidP="00DE53EA">
      <w:r w:rsidRPr="00DC21DF">
        <w:t>Mgr. Jana Bartošová, Národní pedagogické muzeum a knihovna J. A. Komenského v Praze</w:t>
      </w:r>
    </w:p>
    <w:p w:rsidR="00DE53EA" w:rsidRPr="00DC21DF" w:rsidRDefault="00DE53EA" w:rsidP="00DE53EA">
      <w:pPr>
        <w:rPr>
          <w:b/>
          <w:iCs/>
        </w:rPr>
      </w:pPr>
      <w:r w:rsidRPr="00DC21DF">
        <w:rPr>
          <w:b/>
          <w:iCs/>
        </w:rPr>
        <w:t>Marie Knížková, vychovatelka legionářských sirotků</w:t>
      </w:r>
    </w:p>
    <w:p w:rsidR="00DE53EA" w:rsidRDefault="00DE53EA" w:rsidP="00DE53EA">
      <w:pPr>
        <w:pStyle w:val="Pedformtovantext"/>
        <w:spacing w:line="285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DE53EA" w:rsidRPr="00DC21DF" w:rsidRDefault="00DE53EA" w:rsidP="00DE53EA">
      <w:pPr>
        <w:pStyle w:val="Pedformtovantext"/>
        <w:spacing w:line="285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21DF">
        <w:rPr>
          <w:rFonts w:ascii="Times New Roman" w:hAnsi="Times New Roman" w:cs="Times New Roman"/>
          <w:color w:val="000000"/>
          <w:sz w:val="24"/>
          <w:szCs w:val="24"/>
        </w:rPr>
        <w:t>Marie Knížková, rozená Soukupová, se narodila 16. dubna roku 1899. Ačkoliv vzešla z chudých poměrů, stala se učitelkou. V roce 1923 se provdala za Antonína Knížka. Antonín Knížek byl mezi léty 1917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C21DF">
        <w:rPr>
          <w:rFonts w:ascii="Times New Roman" w:hAnsi="Times New Roman" w:cs="Times New Roman"/>
          <w:color w:val="000000"/>
          <w:sz w:val="24"/>
          <w:szCs w:val="24"/>
        </w:rPr>
        <w:t>1920 legionářem u střeleckého pluku M. J. Husa v Rusku. Po válce se vrátil ke svému učitelskému povolání. Již v roce 1923 se stal ředitelem Domova legionářských sirotků v Praze na Veleslavíně, kde setrval do roku 1928. Marie stejně jako Antonín opustila své učitelské povolání a stala se v domově vychovatelkou. Několik let byla také ředitelkou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21DF">
        <w:rPr>
          <w:rFonts w:ascii="Times New Roman" w:hAnsi="Times New Roman" w:cs="Times New Roman"/>
          <w:color w:val="000000"/>
          <w:sz w:val="24"/>
          <w:szCs w:val="24"/>
        </w:rPr>
        <w:t xml:space="preserve">zotavoven v Krnsku u Mladé Boleslavi a v Bystřici pod Hostýnem.  </w:t>
      </w:r>
    </w:p>
    <w:p w:rsidR="00DE53EA" w:rsidRDefault="00DE53EA" w:rsidP="00DE53EA"/>
    <w:p w:rsidR="00DE53EA" w:rsidRPr="00DC21DF" w:rsidRDefault="00DE53EA" w:rsidP="00DE53EA"/>
    <w:p w:rsidR="00DE53EA" w:rsidRPr="00DC21DF" w:rsidRDefault="00DE53EA" w:rsidP="00DE53EA">
      <w:r w:rsidRPr="00DC21DF">
        <w:t xml:space="preserve">Mgr. Petr </w:t>
      </w:r>
      <w:proofErr w:type="spellStart"/>
      <w:r w:rsidRPr="00DC21DF">
        <w:t>Juřák</w:t>
      </w:r>
      <w:proofErr w:type="spellEnd"/>
      <w:r w:rsidRPr="00DC21DF">
        <w:t>, Muzeum Beskyd Frýdek-Místek</w:t>
      </w:r>
    </w:p>
    <w:p w:rsidR="00DE53EA" w:rsidRPr="00DC21DF" w:rsidRDefault="00DE53EA" w:rsidP="00DE53EA">
      <w:pPr>
        <w:rPr>
          <w:b/>
        </w:rPr>
      </w:pPr>
      <w:r w:rsidRPr="00DC21DF">
        <w:rPr>
          <w:b/>
          <w:iCs/>
        </w:rPr>
        <w:t>Velká válka ve světle školních kronik</w:t>
      </w:r>
    </w:p>
    <w:p w:rsidR="00DE53EA" w:rsidRDefault="00DE53EA" w:rsidP="00DE53EA">
      <w:r w:rsidRPr="00DC21DF">
        <w:t>První světová válka poznamenala naš</w:t>
      </w:r>
      <w:r>
        <w:t>i</w:t>
      </w:r>
      <w:r w:rsidRPr="00DC21DF">
        <w:t xml:space="preserve"> společnost v mnoha ohledech. Postihla všechny její vrstvy, nevyhnula se ani školnímu prostředí – ať už přímo nebo nepřímo. Mnozí učitelé narukovali do armády, hodně z nich se již domů nikdy nevrátilo. To se projevilo na kvalitě školní výuky, vliv mělo i to, že některé budovy začaly být využívány např. jako lazarety. Na období </w:t>
      </w:r>
      <w:r w:rsidR="00831264">
        <w:t>1.</w:t>
      </w:r>
      <w:r w:rsidRPr="00DC21DF">
        <w:t xml:space="preserve"> světové války je možno pohlížet ve světle mnoha pramenů, jedním z nich jsou i dochované školní kroniky. </w:t>
      </w:r>
    </w:p>
    <w:p w:rsidR="00DE53EA" w:rsidRDefault="00DE53EA" w:rsidP="00DE53EA"/>
    <w:p w:rsidR="00DE53EA" w:rsidRPr="00DC21DF" w:rsidRDefault="00DE53EA" w:rsidP="00DE53EA"/>
    <w:p w:rsidR="00DE53EA" w:rsidRPr="00DC21DF" w:rsidRDefault="00DE53EA" w:rsidP="00DE53EA">
      <w:r w:rsidRPr="00DC21DF">
        <w:t>Mgr. Jarmila Klímová, Muzeum Komenského v Přerově</w:t>
      </w:r>
    </w:p>
    <w:p w:rsidR="00DE53EA" w:rsidRPr="00DC21DF" w:rsidRDefault="00DE53EA" w:rsidP="00DE53EA">
      <w:pPr>
        <w:rPr>
          <w:b/>
          <w:iCs/>
        </w:rPr>
      </w:pPr>
      <w:r w:rsidRPr="00DC21DF">
        <w:rPr>
          <w:b/>
          <w:iCs/>
        </w:rPr>
        <w:t>Přerovské školy a Velká válka</w:t>
      </w:r>
    </w:p>
    <w:p w:rsidR="002912C8" w:rsidRDefault="002912C8" w:rsidP="00DE53EA"/>
    <w:p w:rsidR="00DE53EA" w:rsidRDefault="00DE53EA" w:rsidP="00DE53EA">
      <w:r w:rsidRPr="00DC21DF">
        <w:t>Příspěvek se zabýv</w:t>
      </w:r>
      <w:r>
        <w:t xml:space="preserve">al </w:t>
      </w:r>
      <w:r w:rsidRPr="00DC21DF">
        <w:t>osudy přerovských školských institucí v letech 1914</w:t>
      </w:r>
      <w:r>
        <w:t>–</w:t>
      </w:r>
      <w:r w:rsidRPr="00DC21DF">
        <w:t>1918</w:t>
      </w:r>
      <w:r>
        <w:t>.</w:t>
      </w:r>
      <w:r w:rsidRPr="00DC21DF">
        <w:t xml:space="preserve"> Obecná nařízení a pokyny pro učitelstvo i žactvo </w:t>
      </w:r>
      <w:r>
        <w:t xml:space="preserve">byly </w:t>
      </w:r>
      <w:r w:rsidRPr="00DC21DF">
        <w:t>prezentovány na příkladech vybraných škol</w:t>
      </w:r>
      <w:r>
        <w:t xml:space="preserve"> a na ukázkách z archivních a fotografických fondů přerovského muzea. Referát byl doplňkem komentované prohlídky výstavy o přerovských školách v letech Velké války, kde je toto téma podrobně zpracováno, a zaměřil se na přerovské zvláštnosti a zajímavosti.</w:t>
      </w:r>
    </w:p>
    <w:p w:rsidR="00DE53EA" w:rsidRPr="00DC21DF" w:rsidRDefault="00DE53EA" w:rsidP="00DE53EA"/>
    <w:p w:rsidR="00DE53EA" w:rsidRDefault="00DE53EA" w:rsidP="00DE53EA"/>
    <w:p w:rsidR="00DE53EA" w:rsidRPr="00DC21DF" w:rsidRDefault="00DE53EA" w:rsidP="00DE53EA">
      <w:r w:rsidRPr="00DC21DF">
        <w:t>Bc. Marta Konířová, Muzeum Komenského v Přerově</w:t>
      </w:r>
    </w:p>
    <w:p w:rsidR="00DE53EA" w:rsidRPr="00DC21DF" w:rsidRDefault="00DE53EA" w:rsidP="00DE53EA">
      <w:pPr>
        <w:rPr>
          <w:b/>
          <w:iCs/>
        </w:rPr>
      </w:pPr>
      <w:r w:rsidRPr="00DC21DF">
        <w:rPr>
          <w:b/>
          <w:iCs/>
        </w:rPr>
        <w:t>Změna vhodných textů v nevhodné. Vyřazování knih a učebnic obecných škol za 1. světové války</w:t>
      </w:r>
    </w:p>
    <w:p w:rsidR="00DE53EA" w:rsidRDefault="00DE53EA" w:rsidP="00DE53EA">
      <w:pPr>
        <w:jc w:val="both"/>
      </w:pPr>
    </w:p>
    <w:p w:rsidR="00DE53EA" w:rsidRPr="00DC21DF" w:rsidRDefault="00DE53EA" w:rsidP="00DE53EA">
      <w:pPr>
        <w:jc w:val="both"/>
      </w:pPr>
      <w:r w:rsidRPr="00DC21DF">
        <w:t xml:space="preserve">Zahájení 1. světové války přineslo řadu změn do života civilních obyvatel, mezi jinými i změnu diskurzu. Jedním z projevů této změny bylo vyřazování učebnic obecných škol a knih ze školních knihoven těchto škol. Přestože dosud užívané učebnice byly původně schváleny ministerstvem školství, což byl projev souhlasu státu s jejich obsahem, po vypuknutí války stát v podstatě svůj souhlas odvolal a některé učebnice zakázal používat. Podobná situace byla i u knih ve školních knihovnách. Ačkoliv před zařazením do knihovny musely projít schválením ze strany učitelů, po vyhlášení revize knihoven v r. 1915 byly stejnými učiteli shledány jako nevhodné. </w:t>
      </w:r>
    </w:p>
    <w:p w:rsidR="00DE53EA" w:rsidRDefault="00DE53EA" w:rsidP="00DE53EA">
      <w:pPr>
        <w:jc w:val="both"/>
      </w:pPr>
    </w:p>
    <w:p w:rsidR="00DE53EA" w:rsidRPr="00DC21DF" w:rsidRDefault="00DE53EA" w:rsidP="00DE53EA">
      <w:pPr>
        <w:jc w:val="both"/>
      </w:pPr>
    </w:p>
    <w:p w:rsidR="00DE53EA" w:rsidRPr="00DC21DF" w:rsidRDefault="00DE53EA" w:rsidP="00DE53EA">
      <w:r w:rsidRPr="00DC21DF">
        <w:t>Mgr. Helena Kovářová, Muzeum Komenského v Přerově</w:t>
      </w:r>
    </w:p>
    <w:p w:rsidR="00DE53EA" w:rsidRPr="00DC21DF" w:rsidRDefault="00DE53EA" w:rsidP="00DE53EA">
      <w:pPr>
        <w:rPr>
          <w:b/>
          <w:iCs/>
        </w:rPr>
      </w:pPr>
      <w:r w:rsidRPr="00DC21DF">
        <w:rPr>
          <w:b/>
          <w:iCs/>
        </w:rPr>
        <w:t>První světová válka a vesnické školy na příkladu Drahotušska</w:t>
      </w:r>
    </w:p>
    <w:p w:rsidR="00DE53EA" w:rsidRPr="00DC21DF" w:rsidRDefault="00DE53EA" w:rsidP="00DE53EA"/>
    <w:p w:rsidR="00DE53EA" w:rsidRPr="00DC21DF" w:rsidRDefault="00DE53EA" w:rsidP="00DE53EA">
      <w:r w:rsidRPr="00DC21DF">
        <w:lastRenderedPageBreak/>
        <w:t>Příspěvek se zabýv</w:t>
      </w:r>
      <w:r>
        <w:t xml:space="preserve">al </w:t>
      </w:r>
      <w:r w:rsidRPr="00DC21DF">
        <w:t>konkrétními osudy učitelů z </w:t>
      </w:r>
      <w:proofErr w:type="spellStart"/>
      <w:r w:rsidRPr="00DC21DF">
        <w:t>Drahotuš</w:t>
      </w:r>
      <w:proofErr w:type="spellEnd"/>
      <w:r w:rsidRPr="00DC21DF">
        <w:t xml:space="preserve">, Klokočí, Hrabůvky, Milenova, Podhoří, </w:t>
      </w:r>
      <w:proofErr w:type="spellStart"/>
      <w:r w:rsidRPr="00DC21DF">
        <w:t>Slavíče</w:t>
      </w:r>
      <w:proofErr w:type="spellEnd"/>
      <w:r w:rsidRPr="00DC21DF">
        <w:t>, Velké, Radíkova a Uhřínova v období let 1914</w:t>
      </w:r>
      <w:r>
        <w:t>–</w:t>
      </w:r>
      <w:r w:rsidRPr="00DC21DF">
        <w:t xml:space="preserve">1918. Někteří museli narukovat k vojsku. Například Joža </w:t>
      </w:r>
      <w:proofErr w:type="spellStart"/>
      <w:r w:rsidRPr="00DC21DF">
        <w:t>Harna</w:t>
      </w:r>
      <w:proofErr w:type="spellEnd"/>
      <w:r w:rsidRPr="00DC21DF">
        <w:t xml:space="preserve"> z Velké se vrátil jako ruský legionář, Josef Sedláček z </w:t>
      </w:r>
      <w:proofErr w:type="spellStart"/>
      <w:r w:rsidRPr="00DC21DF">
        <w:t>Drahotuš</w:t>
      </w:r>
      <w:proofErr w:type="spellEnd"/>
      <w:r w:rsidRPr="00DC21DF">
        <w:t xml:space="preserve"> po superarbitraci kvůli zranění spravoval školu pro vojíny se zraněním mozku a poruchami řeči v Praze, František Dohnal z </w:t>
      </w:r>
      <w:proofErr w:type="spellStart"/>
      <w:r w:rsidRPr="00DC21DF">
        <w:t>Drahotuš</w:t>
      </w:r>
      <w:proofErr w:type="spellEnd"/>
      <w:r w:rsidRPr="00DC21DF">
        <w:t xml:space="preserve"> byl v rakouské armádě povýšen na poručíka, ale po návratu do školy měl problémy s přizpůsobením se školnímu prostředí. Učitele</w:t>
      </w:r>
      <w:r>
        <w:t xml:space="preserve"> </w:t>
      </w:r>
      <w:r w:rsidRPr="00DC21DF">
        <w:t xml:space="preserve">Richarda Trčku z Milenova zachránila od vojny povinnost obhospodařovat jeden z největších statků v Milenově, což mu nevratně podlomilo zdraví. Budovy škol byly i na vesnicích s dobrou dopravní dostupností zabírány pro vojenské účely (Klokočí, Velká, Hrabůvka, Drahotuše), jinde byla výuka na několik měsíců zastavena kvůli nedostatku učitelských sil (Podhoří). </w:t>
      </w:r>
    </w:p>
    <w:p w:rsidR="00DE53EA" w:rsidRDefault="00DE53EA" w:rsidP="00DE53EA">
      <w:pPr>
        <w:jc w:val="both"/>
      </w:pPr>
    </w:p>
    <w:p w:rsidR="00DE53EA" w:rsidRPr="00DC21DF" w:rsidRDefault="00DE53EA" w:rsidP="00DE53EA">
      <w:pPr>
        <w:jc w:val="both"/>
      </w:pPr>
    </w:p>
    <w:p w:rsidR="00DE53EA" w:rsidRPr="00DC21DF" w:rsidRDefault="00DE53EA" w:rsidP="00DE53EA">
      <w:r w:rsidRPr="00DC21DF">
        <w:t xml:space="preserve">Mgr. Josef </w:t>
      </w:r>
      <w:proofErr w:type="spellStart"/>
      <w:r w:rsidRPr="00DC21DF">
        <w:t>Märc</w:t>
      </w:r>
      <w:proofErr w:type="spellEnd"/>
      <w:r w:rsidRPr="00DC21DF">
        <w:t>, Univerzita Jana Evangelisty Purkyně v Ústí nad Labem</w:t>
      </w:r>
    </w:p>
    <w:p w:rsidR="00DE53EA" w:rsidRPr="00DC21DF" w:rsidRDefault="00DE53EA" w:rsidP="00DE53EA">
      <w:pPr>
        <w:rPr>
          <w:b/>
          <w:iCs/>
        </w:rPr>
      </w:pPr>
      <w:r w:rsidRPr="00DC21DF">
        <w:rPr>
          <w:b/>
          <w:iCs/>
        </w:rPr>
        <w:t>Nesnáze učitelů s válkou</w:t>
      </w:r>
    </w:p>
    <w:p w:rsidR="00DE53EA" w:rsidRDefault="00DE53EA" w:rsidP="00DE53EA"/>
    <w:p w:rsidR="00DE53EA" w:rsidRPr="00DC21DF" w:rsidRDefault="00DE53EA" w:rsidP="00DE53EA">
      <w:r w:rsidRPr="00DC21DF">
        <w:t xml:space="preserve">Na základě rozmanitých zdrojů (školní kroniky Slavíkovice, bývalý okres Domažlice, a jiné; osobní archiv Eduarda </w:t>
      </w:r>
      <w:proofErr w:type="spellStart"/>
      <w:r w:rsidRPr="00DC21DF">
        <w:t>Štorcha</w:t>
      </w:r>
      <w:proofErr w:type="spellEnd"/>
      <w:r w:rsidRPr="00DC21DF">
        <w:t xml:space="preserve">; korespondence polní pošty; publikace Škola a válka; učebnicové texty o </w:t>
      </w:r>
      <w:r w:rsidR="00831264">
        <w:t>1.</w:t>
      </w:r>
      <w:r w:rsidRPr="00DC21DF">
        <w:t xml:space="preserve"> světové </w:t>
      </w:r>
      <w:proofErr w:type="gramStart"/>
      <w:r w:rsidRPr="00DC21DF">
        <w:t>válce...) pouk</w:t>
      </w:r>
      <w:r>
        <w:t>ázal</w:t>
      </w:r>
      <w:proofErr w:type="gramEnd"/>
      <w:r w:rsidRPr="00DC21DF">
        <w:t xml:space="preserve"> </w:t>
      </w:r>
      <w:r>
        <w:t xml:space="preserve">příspěvek </w:t>
      </w:r>
      <w:r w:rsidRPr="00DC21DF">
        <w:t xml:space="preserve">na vybrané učitelské osudy z doby Velké války a jejich poválečnou reflexi. </w:t>
      </w:r>
      <w:r>
        <w:t xml:space="preserve">Autor se zamyslel </w:t>
      </w:r>
      <w:r w:rsidRPr="00DC21DF">
        <w:t>nad možnostmi, kterak může učitelské povolání podléhat</w:t>
      </w:r>
      <w:r w:rsidR="00831264">
        <w:t xml:space="preserve"> </w:t>
      </w:r>
      <w:r w:rsidRPr="00DC21DF">
        <w:t xml:space="preserve">či odolávat společenským tlakům a nad rolí učitele ve „zjitřených dobách“. Hledá cesty, jak zmapovat předpokládané napětí mezi oficiálním výkladem minulosti </w:t>
      </w:r>
      <w:r w:rsidR="00831264">
        <w:t>první</w:t>
      </w:r>
      <w:r w:rsidRPr="00DC21DF">
        <w:t xml:space="preserve"> Československé republiky a „historickým povědomím“ soudobé společnosti.</w:t>
      </w:r>
    </w:p>
    <w:p w:rsidR="00DE53EA" w:rsidRPr="00DC21DF" w:rsidRDefault="00DE53EA" w:rsidP="00DE53EA"/>
    <w:p w:rsidR="00DE53EA" w:rsidRPr="00DC21DF" w:rsidRDefault="00DE53EA" w:rsidP="00DE53EA"/>
    <w:p w:rsidR="00DE53EA" w:rsidRPr="00DC21DF" w:rsidRDefault="00DE53EA" w:rsidP="00DE53EA">
      <w:r w:rsidRPr="00DC21DF">
        <w:t xml:space="preserve">Mgr. Igor Marks, Ph.D., Dubnický technologický </w:t>
      </w:r>
      <w:proofErr w:type="spellStart"/>
      <w:r w:rsidRPr="00DC21DF">
        <w:t>inštitút</w:t>
      </w:r>
      <w:proofErr w:type="spellEnd"/>
      <w:r w:rsidRPr="00DC21DF">
        <w:t xml:space="preserve"> v Dubnici nad </w:t>
      </w:r>
      <w:proofErr w:type="spellStart"/>
      <w:r w:rsidRPr="00DC21DF">
        <w:t>Váhom</w:t>
      </w:r>
      <w:proofErr w:type="spellEnd"/>
    </w:p>
    <w:p w:rsidR="00DE53EA" w:rsidRPr="00DC21DF" w:rsidRDefault="00DE53EA" w:rsidP="00DE53EA">
      <w:pPr>
        <w:rPr>
          <w:b/>
        </w:rPr>
      </w:pPr>
      <w:proofErr w:type="spellStart"/>
      <w:r w:rsidRPr="00DC21DF">
        <w:rPr>
          <w:b/>
          <w:iCs/>
        </w:rPr>
        <w:t>Bezprostredný</w:t>
      </w:r>
      <w:proofErr w:type="spellEnd"/>
      <w:r w:rsidRPr="00DC21DF">
        <w:rPr>
          <w:b/>
          <w:iCs/>
        </w:rPr>
        <w:t xml:space="preserve"> vplyv </w:t>
      </w:r>
      <w:r w:rsidR="00831264">
        <w:rPr>
          <w:b/>
          <w:iCs/>
        </w:rPr>
        <w:t>1.</w:t>
      </w:r>
      <w:r>
        <w:rPr>
          <w:b/>
          <w:iCs/>
        </w:rPr>
        <w:t xml:space="preserve"> </w:t>
      </w:r>
      <w:proofErr w:type="spellStart"/>
      <w:r w:rsidRPr="00DC21DF">
        <w:rPr>
          <w:b/>
          <w:iCs/>
        </w:rPr>
        <w:t>svetovej</w:t>
      </w:r>
      <w:proofErr w:type="spellEnd"/>
      <w:r w:rsidRPr="00DC21DF">
        <w:rPr>
          <w:b/>
          <w:iCs/>
        </w:rPr>
        <w:t xml:space="preserve"> vojny na slovenské </w:t>
      </w:r>
      <w:proofErr w:type="spellStart"/>
      <w:r w:rsidRPr="00DC21DF">
        <w:rPr>
          <w:b/>
          <w:iCs/>
        </w:rPr>
        <w:t>školstvo</w:t>
      </w:r>
      <w:proofErr w:type="spellEnd"/>
      <w:r w:rsidRPr="00DC21DF">
        <w:rPr>
          <w:b/>
          <w:iCs/>
        </w:rPr>
        <w:t xml:space="preserve"> po vzniku </w:t>
      </w:r>
      <w:proofErr w:type="spellStart"/>
      <w:r w:rsidRPr="00DC21DF">
        <w:rPr>
          <w:b/>
          <w:iCs/>
        </w:rPr>
        <w:t>Československej</w:t>
      </w:r>
      <w:proofErr w:type="spellEnd"/>
      <w:r w:rsidRPr="00DC21DF">
        <w:rPr>
          <w:b/>
          <w:iCs/>
        </w:rPr>
        <w:t xml:space="preserve"> republiky</w:t>
      </w:r>
    </w:p>
    <w:p w:rsidR="00DE53EA" w:rsidRDefault="00DE53EA" w:rsidP="00DE53EA">
      <w:pPr>
        <w:autoSpaceDE w:val="0"/>
        <w:autoSpaceDN w:val="0"/>
        <w:adjustRightInd w:val="0"/>
      </w:pPr>
    </w:p>
    <w:p w:rsidR="00DE53EA" w:rsidRPr="00DC21DF" w:rsidRDefault="00DE53EA" w:rsidP="00DE53EA">
      <w:pPr>
        <w:autoSpaceDE w:val="0"/>
        <w:autoSpaceDN w:val="0"/>
        <w:adjustRightInd w:val="0"/>
      </w:pPr>
      <w:proofErr w:type="spellStart"/>
      <w:r w:rsidRPr="00DC21DF">
        <w:t>Príspevok</w:t>
      </w:r>
      <w:proofErr w:type="spellEnd"/>
      <w:r>
        <w:t xml:space="preserve"> </w:t>
      </w:r>
      <w:proofErr w:type="spellStart"/>
      <w:r w:rsidRPr="00DC21DF">
        <w:t>sa</w:t>
      </w:r>
      <w:proofErr w:type="spellEnd"/>
      <w:r>
        <w:t xml:space="preserve"> </w:t>
      </w:r>
      <w:proofErr w:type="spellStart"/>
      <w:r w:rsidRPr="00DC21DF">
        <w:t>zameriava</w:t>
      </w:r>
      <w:proofErr w:type="spellEnd"/>
      <w:r w:rsidRPr="00DC21DF">
        <w:t xml:space="preserve"> na problematiku slovenského </w:t>
      </w:r>
      <w:proofErr w:type="spellStart"/>
      <w:r w:rsidRPr="00DC21DF">
        <w:t>školstva</w:t>
      </w:r>
      <w:proofErr w:type="spellEnd"/>
      <w:r w:rsidRPr="00DC21DF">
        <w:t xml:space="preserve"> v </w:t>
      </w:r>
      <w:proofErr w:type="spellStart"/>
      <w:r w:rsidRPr="00DC21DF">
        <w:t>rokoch</w:t>
      </w:r>
      <w:proofErr w:type="spellEnd"/>
      <w:r w:rsidRPr="00DC21DF">
        <w:t xml:space="preserve"> 1914</w:t>
      </w:r>
      <w:r>
        <w:t>–1</w:t>
      </w:r>
      <w:r w:rsidRPr="00DC21DF">
        <w:t xml:space="preserve">920. </w:t>
      </w:r>
      <w:proofErr w:type="spellStart"/>
      <w:r w:rsidRPr="00DC21DF">
        <w:t>Všíma</w:t>
      </w:r>
      <w:proofErr w:type="spellEnd"/>
      <w:r w:rsidRPr="00DC21DF">
        <w:t xml:space="preserve"> si vplyv</w:t>
      </w:r>
      <w:r>
        <w:t xml:space="preserve"> </w:t>
      </w:r>
      <w:r w:rsidRPr="00DC21DF">
        <w:t xml:space="preserve">tzv. </w:t>
      </w:r>
      <w:proofErr w:type="spellStart"/>
      <w:r w:rsidRPr="00DC21DF">
        <w:t>Apponyiho</w:t>
      </w:r>
      <w:proofErr w:type="spellEnd"/>
      <w:r>
        <w:t xml:space="preserve"> </w:t>
      </w:r>
      <w:proofErr w:type="spellStart"/>
      <w:r w:rsidRPr="00DC21DF">
        <w:t>zákonov</w:t>
      </w:r>
      <w:proofErr w:type="spellEnd"/>
      <w:r w:rsidRPr="00DC21DF">
        <w:t xml:space="preserve"> na </w:t>
      </w:r>
      <w:proofErr w:type="spellStart"/>
      <w:r w:rsidRPr="00DC21DF">
        <w:t>kvantitatívny</w:t>
      </w:r>
      <w:proofErr w:type="spellEnd"/>
      <w:r w:rsidRPr="00DC21DF">
        <w:t xml:space="preserve"> a </w:t>
      </w:r>
      <w:proofErr w:type="spellStart"/>
      <w:r w:rsidRPr="00DC21DF">
        <w:t>kvalitatívny</w:t>
      </w:r>
      <w:proofErr w:type="spellEnd"/>
      <w:r>
        <w:t xml:space="preserve"> </w:t>
      </w:r>
      <w:proofErr w:type="spellStart"/>
      <w:r w:rsidRPr="00DC21DF">
        <w:t>rozmer</w:t>
      </w:r>
      <w:proofErr w:type="spellEnd"/>
      <w:r w:rsidRPr="00DC21DF">
        <w:t xml:space="preserve"> slovenského </w:t>
      </w:r>
      <w:proofErr w:type="spellStart"/>
      <w:r w:rsidRPr="00DC21DF">
        <w:t>školstva</w:t>
      </w:r>
      <w:proofErr w:type="spellEnd"/>
      <w:r w:rsidRPr="00DC21DF">
        <w:t xml:space="preserve">. V krátkosti </w:t>
      </w:r>
      <w:proofErr w:type="spellStart"/>
      <w:r w:rsidRPr="00DC21DF">
        <w:t>sa</w:t>
      </w:r>
      <w:proofErr w:type="spellEnd"/>
      <w:r>
        <w:t xml:space="preserve"> </w:t>
      </w:r>
      <w:proofErr w:type="spellStart"/>
      <w:r w:rsidRPr="00DC21DF">
        <w:t>venuje</w:t>
      </w:r>
      <w:proofErr w:type="spellEnd"/>
      <w:r>
        <w:t xml:space="preserve"> </w:t>
      </w:r>
      <w:proofErr w:type="spellStart"/>
      <w:r w:rsidRPr="00DC21DF">
        <w:t>perspektíve</w:t>
      </w:r>
      <w:proofErr w:type="spellEnd"/>
      <w:r w:rsidRPr="00DC21DF">
        <w:t xml:space="preserve"> mo</w:t>
      </w:r>
      <w:r>
        <w:t xml:space="preserve">žných </w:t>
      </w:r>
      <w:proofErr w:type="spellStart"/>
      <w:r>
        <w:t>ústupkov</w:t>
      </w:r>
      <w:proofErr w:type="spellEnd"/>
      <w:r>
        <w:t xml:space="preserve"> a </w:t>
      </w:r>
      <w:proofErr w:type="spellStart"/>
      <w:r>
        <w:t>nádejí</w:t>
      </w:r>
      <w:proofErr w:type="spellEnd"/>
      <w:r>
        <w:t xml:space="preserve"> v rámci </w:t>
      </w:r>
      <w:proofErr w:type="spellStart"/>
      <w:r w:rsidRPr="00DC21DF">
        <w:t>uhorskej</w:t>
      </w:r>
      <w:proofErr w:type="spellEnd"/>
      <w:r>
        <w:t xml:space="preserve"> </w:t>
      </w:r>
      <w:proofErr w:type="spellStart"/>
      <w:r w:rsidRPr="00DC21DF">
        <w:t>školskej</w:t>
      </w:r>
      <w:proofErr w:type="spellEnd"/>
      <w:r w:rsidRPr="00DC21DF">
        <w:t xml:space="preserve"> politiky </w:t>
      </w:r>
      <w:proofErr w:type="spellStart"/>
      <w:r w:rsidRPr="00DC21DF">
        <w:t>pre</w:t>
      </w:r>
      <w:proofErr w:type="spellEnd"/>
      <w:r w:rsidRPr="00DC21DF">
        <w:t xml:space="preserve"> nemaďarské národy po vypuknutí </w:t>
      </w:r>
      <w:r w:rsidR="00831264">
        <w:t>1.</w:t>
      </w:r>
      <w:r>
        <w:t xml:space="preserve"> </w:t>
      </w:r>
      <w:proofErr w:type="spellStart"/>
      <w:r w:rsidRPr="00DC21DF">
        <w:t>svetovej</w:t>
      </w:r>
      <w:proofErr w:type="spellEnd"/>
      <w:r w:rsidRPr="00DC21DF">
        <w:t xml:space="preserve"> vojny. Autor </w:t>
      </w:r>
      <w:proofErr w:type="spellStart"/>
      <w:r w:rsidRPr="00DC21DF">
        <w:t>sa</w:t>
      </w:r>
      <w:proofErr w:type="spellEnd"/>
      <w:r w:rsidRPr="00DC21DF">
        <w:t xml:space="preserve"> v</w:t>
      </w:r>
      <w:r>
        <w:t> </w:t>
      </w:r>
      <w:proofErr w:type="spellStart"/>
      <w:r w:rsidRPr="00DC21DF">
        <w:t>príspevku</w:t>
      </w:r>
      <w:proofErr w:type="spellEnd"/>
      <w:r>
        <w:t xml:space="preserve"> </w:t>
      </w:r>
      <w:proofErr w:type="spellStart"/>
      <w:r w:rsidRPr="00DC21DF">
        <w:t>venuje</w:t>
      </w:r>
      <w:proofErr w:type="spellEnd"/>
      <w:r w:rsidRPr="00DC21DF">
        <w:t xml:space="preserve"> aj </w:t>
      </w:r>
      <w:proofErr w:type="spellStart"/>
      <w:r w:rsidRPr="00DC21DF">
        <w:t>situácii</w:t>
      </w:r>
      <w:proofErr w:type="spellEnd"/>
      <w:r w:rsidRPr="00DC21DF">
        <w:t xml:space="preserve"> na Slovensku po roku 1918, </w:t>
      </w:r>
      <w:proofErr w:type="spellStart"/>
      <w:r w:rsidRPr="00DC21DF">
        <w:t>zaoberá</w:t>
      </w:r>
      <w:proofErr w:type="spellEnd"/>
      <w:r>
        <w:t xml:space="preserve"> </w:t>
      </w:r>
      <w:proofErr w:type="spellStart"/>
      <w:r w:rsidRPr="00DC21DF">
        <w:t>sa</w:t>
      </w:r>
      <w:proofErr w:type="spellEnd"/>
      <w:r>
        <w:t xml:space="preserve"> </w:t>
      </w:r>
      <w:proofErr w:type="spellStart"/>
      <w:r w:rsidRPr="00DC21DF">
        <w:t>problémami</w:t>
      </w:r>
      <w:proofErr w:type="spellEnd"/>
      <w:r w:rsidRPr="00DC21DF">
        <w:t xml:space="preserve">, </w:t>
      </w:r>
      <w:proofErr w:type="spellStart"/>
      <w:r w:rsidRPr="00DC21DF">
        <w:t>ktoré</w:t>
      </w:r>
      <w:proofErr w:type="spellEnd"/>
      <w:r w:rsidRPr="00DC21DF">
        <w:t xml:space="preserve"> bolo</w:t>
      </w:r>
    </w:p>
    <w:p w:rsidR="00DE53EA" w:rsidRPr="00DC21DF" w:rsidRDefault="00DE53EA" w:rsidP="00DE53EA">
      <w:pPr>
        <w:autoSpaceDE w:val="0"/>
        <w:autoSpaceDN w:val="0"/>
        <w:adjustRightInd w:val="0"/>
      </w:pPr>
      <w:proofErr w:type="spellStart"/>
      <w:r w:rsidRPr="00DC21DF">
        <w:t>potrebné</w:t>
      </w:r>
      <w:proofErr w:type="spellEnd"/>
      <w:r>
        <w:t xml:space="preserve"> </w:t>
      </w:r>
      <w:proofErr w:type="spellStart"/>
      <w:r w:rsidRPr="00DC21DF">
        <w:t>vyriešiť</w:t>
      </w:r>
      <w:proofErr w:type="spellEnd"/>
      <w:r w:rsidRPr="00DC21DF">
        <w:t xml:space="preserve"> v</w:t>
      </w:r>
      <w:r>
        <w:t> </w:t>
      </w:r>
      <w:proofErr w:type="spellStart"/>
      <w:r w:rsidRPr="00DC21DF">
        <w:t>slovenskom</w:t>
      </w:r>
      <w:proofErr w:type="spellEnd"/>
      <w:r>
        <w:t xml:space="preserve"> </w:t>
      </w:r>
      <w:proofErr w:type="spellStart"/>
      <w:r w:rsidRPr="00DC21DF">
        <w:t>školstve</w:t>
      </w:r>
      <w:proofErr w:type="spellEnd"/>
      <w:r w:rsidRPr="00DC21DF">
        <w:t xml:space="preserve"> po vzniku nového </w:t>
      </w:r>
      <w:proofErr w:type="spellStart"/>
      <w:r w:rsidRPr="00DC21DF">
        <w:t>štátu</w:t>
      </w:r>
      <w:proofErr w:type="spellEnd"/>
      <w:r w:rsidRPr="00DC21DF">
        <w:t xml:space="preserve">, so </w:t>
      </w:r>
      <w:proofErr w:type="spellStart"/>
      <w:r w:rsidRPr="00DC21DF">
        <w:t>zameraním</w:t>
      </w:r>
      <w:proofErr w:type="spellEnd"/>
      <w:r w:rsidRPr="00DC21DF">
        <w:t xml:space="preserve"> na </w:t>
      </w:r>
      <w:proofErr w:type="spellStart"/>
      <w:r w:rsidRPr="00DC21DF">
        <w:t>preberanie</w:t>
      </w:r>
      <w:proofErr w:type="spellEnd"/>
      <w:r w:rsidRPr="00DC21DF">
        <w:t xml:space="preserve"> slovenských </w:t>
      </w:r>
      <w:proofErr w:type="spellStart"/>
      <w:r w:rsidRPr="00DC21DF">
        <w:t>škôl</w:t>
      </w:r>
      <w:proofErr w:type="spellEnd"/>
      <w:r>
        <w:t xml:space="preserve"> </w:t>
      </w:r>
      <w:r w:rsidRPr="00DC21DF">
        <w:t>do</w:t>
      </w:r>
      <w:r>
        <w:t xml:space="preserve"> </w:t>
      </w:r>
      <w:r w:rsidRPr="00DC21DF">
        <w:t xml:space="preserve">správy </w:t>
      </w:r>
      <w:proofErr w:type="spellStart"/>
      <w:r w:rsidRPr="00DC21DF">
        <w:t>Československej</w:t>
      </w:r>
      <w:proofErr w:type="spellEnd"/>
      <w:r w:rsidRPr="00DC21DF">
        <w:t xml:space="preserve"> republiky. </w:t>
      </w:r>
      <w:proofErr w:type="spellStart"/>
      <w:r w:rsidRPr="00DC21DF">
        <w:t>Všíma</w:t>
      </w:r>
      <w:proofErr w:type="spellEnd"/>
      <w:r w:rsidRPr="00DC21DF">
        <w:t xml:space="preserve"> si </w:t>
      </w:r>
      <w:proofErr w:type="spellStart"/>
      <w:r w:rsidRPr="00DC21DF">
        <w:t>taktiež</w:t>
      </w:r>
      <w:proofErr w:type="spellEnd"/>
      <w:r w:rsidRPr="00DC21DF">
        <w:t xml:space="preserve"> význam Antona Štefánka v tomto procese a jeho úlohu </w:t>
      </w:r>
      <w:proofErr w:type="spellStart"/>
      <w:r w:rsidRPr="00DC21DF">
        <w:t>pri</w:t>
      </w:r>
      <w:proofErr w:type="spellEnd"/>
      <w:r>
        <w:t xml:space="preserve"> </w:t>
      </w:r>
      <w:r w:rsidRPr="00DC21DF">
        <w:t xml:space="preserve">formovaní nových školských </w:t>
      </w:r>
      <w:proofErr w:type="spellStart"/>
      <w:r w:rsidRPr="00DC21DF">
        <w:t>orgánov</w:t>
      </w:r>
      <w:proofErr w:type="spellEnd"/>
      <w:r w:rsidRPr="00DC21DF">
        <w:t xml:space="preserve"> na území Slovenska.</w:t>
      </w:r>
    </w:p>
    <w:p w:rsidR="00DE53EA" w:rsidRDefault="00DE53EA" w:rsidP="00DE53EA"/>
    <w:p w:rsidR="00DE53EA" w:rsidRPr="00DC21DF" w:rsidRDefault="00DE53EA" w:rsidP="00DE53EA"/>
    <w:p w:rsidR="00DE53EA" w:rsidRPr="00DC21DF" w:rsidRDefault="00DE53EA" w:rsidP="00DE53EA">
      <w:r w:rsidRPr="00DC21DF">
        <w:t>Mgr. Klára Novotná, Jihočeská univerzita v Českých Budějovicích</w:t>
      </w:r>
    </w:p>
    <w:p w:rsidR="00DE53EA" w:rsidRPr="00DC21DF" w:rsidRDefault="00DE53EA" w:rsidP="00DE53EA">
      <w:pPr>
        <w:rPr>
          <w:b/>
          <w:iCs/>
        </w:rPr>
      </w:pPr>
      <w:r w:rsidRPr="00DC21DF">
        <w:rPr>
          <w:b/>
          <w:iCs/>
        </w:rPr>
        <w:t xml:space="preserve">Dívčí vychovávací ústavy dámského spolku Ludmila v Českých Budějovicích v době Velké války </w:t>
      </w:r>
    </w:p>
    <w:p w:rsidR="00DE53EA" w:rsidRDefault="00DE53EA" w:rsidP="00DE53EA">
      <w:pPr>
        <w:jc w:val="both"/>
      </w:pPr>
    </w:p>
    <w:p w:rsidR="00DE53EA" w:rsidRPr="00DC21DF" w:rsidRDefault="00DE53EA" w:rsidP="00DE53EA">
      <w:pPr>
        <w:jc w:val="both"/>
      </w:pPr>
      <w:r w:rsidRPr="00DC21DF">
        <w:t xml:space="preserve">Ve </w:t>
      </w:r>
      <w:r w:rsidR="00831264">
        <w:t>2.</w:t>
      </w:r>
      <w:r w:rsidRPr="00DC21DF">
        <w:t xml:space="preserve"> polovině 19. a na počátku 20. století zaznamenalo české školství v Českých Budějovicích bouřlivý rozmach, který se výrazně projevil i v oblasti dívčího školství. Nepřehlédnutelnou roli v jeho rozvoji sehrál dámský spolek Ludmila (1885</w:t>
      </w:r>
      <w:r>
        <w:t>–</w:t>
      </w:r>
      <w:r w:rsidRPr="00DC21DF">
        <w:t xml:space="preserve">1950), v jehož čele stála od založení až do roku 1933 Jana Zátková, manželka vůdčí osobnosti české politiky ve městě i regionu. Dámský spolek postupně založil, vedl či spravoval dívčí pokračovací školu, dívčí lyceum, ústav pro vzdělávání učitelek domácích nauk a penzionát Jihočeská </w:t>
      </w:r>
      <w:r w:rsidRPr="00DC21DF">
        <w:lastRenderedPageBreak/>
        <w:t>Vesna. Ačkoli se dívčích škol válečné dění tolik nedotýkalo jako škol chlapeckých (zejména odchody studentů a učitelů na frontu), i na jejich činnosti se dopady války projevily přímo či nepřímo (odvody kantorů do armády, stěhování škol, zkrácení výuky, nemoci, pokles počtů žákyň, zhoršení docházky atd.). Cenné poznatky o válečném dění a jeho vlivu na školní každodennost podávají zejména dochované školní kroniky a výroční zprávy z těchto let.</w:t>
      </w:r>
    </w:p>
    <w:p w:rsidR="00DE53EA" w:rsidRDefault="00DE53EA" w:rsidP="00DE53EA"/>
    <w:p w:rsidR="00DE53EA" w:rsidRPr="00DC21DF" w:rsidRDefault="00DE53EA" w:rsidP="00DE53EA"/>
    <w:p w:rsidR="00DE53EA" w:rsidRPr="00DC21DF" w:rsidRDefault="00DE53EA" w:rsidP="00DE53EA">
      <w:r w:rsidRPr="00DC21DF">
        <w:t>Doc. PhDr. Miroslav Novotný, CSc., Jihočeská univerzita v Českých Budějovicích</w:t>
      </w:r>
    </w:p>
    <w:p w:rsidR="00DE53EA" w:rsidRPr="00DC21DF" w:rsidRDefault="00DE53EA" w:rsidP="00DE53EA">
      <w:pPr>
        <w:rPr>
          <w:b/>
          <w:iCs/>
        </w:rPr>
      </w:pPr>
      <w:r w:rsidRPr="00DC21DF">
        <w:rPr>
          <w:b/>
          <w:iCs/>
        </w:rPr>
        <w:t>České střední školy v Českých Budějovicích v době Velké války</w:t>
      </w:r>
    </w:p>
    <w:p w:rsidR="00DE53EA" w:rsidRDefault="00DE53EA" w:rsidP="00DE53EA"/>
    <w:p w:rsidR="00DE53EA" w:rsidRPr="00DC21DF" w:rsidRDefault="00DE53EA" w:rsidP="00DE53EA">
      <w:r w:rsidRPr="00DC21DF">
        <w:t xml:space="preserve">Česko-německé soupeření ve </w:t>
      </w:r>
      <w:r w:rsidR="00831264">
        <w:t>2.</w:t>
      </w:r>
      <w:r w:rsidRPr="00DC21DF">
        <w:t xml:space="preserve"> polovině 19. a na počátku 20. století podnítilo prudký rozvoj školství, zejména pak středního školství v Českých Budějovicích (v </w:t>
      </w:r>
      <w:r w:rsidR="00831264">
        <w:t>1.</w:t>
      </w:r>
      <w:r w:rsidRPr="00DC21DF">
        <w:t xml:space="preserve"> polovině 20. století se jihočeská metropole mohla pochlubit třetím nejvyšším počtem středních </w:t>
      </w:r>
      <w:r>
        <w:t>–</w:t>
      </w:r>
      <w:r w:rsidRPr="00DC21DF">
        <w:t xml:space="preserve"> českých i německých</w:t>
      </w:r>
      <w:r>
        <w:t xml:space="preserve"> –</w:t>
      </w:r>
      <w:r w:rsidRPr="00DC21DF">
        <w:t xml:space="preserve"> škol v českých zemích). K předním českým vzdělávacím ústa</w:t>
      </w:r>
      <w:r>
        <w:t xml:space="preserve">vům ve městě i v celém regionu </w:t>
      </w:r>
      <w:r w:rsidRPr="00DC21DF">
        <w:t>na počátku 20. století patřilo především gymnasium, reálka, dívčí lyceum, učitelský ústav, průmyslová škola, rolnická</w:t>
      </w:r>
      <w:r>
        <w:t xml:space="preserve"> škola aj. Všech škol ve městě </w:t>
      </w:r>
      <w:r w:rsidRPr="00DC21DF">
        <w:t>se válečné dění dotklo hned v několika směrech, ať již šlo o vlastní školní práci a každodenní chod škol, tak i mimoškolní aktivity (různé sbírky, charitativní práce apod.) – mnohé z těchto skutečností přibližují nejen prameny školní provenience, ale i dobový tisk apod.</w:t>
      </w:r>
    </w:p>
    <w:p w:rsidR="00DE53EA" w:rsidRDefault="00DE53EA" w:rsidP="00DE53EA"/>
    <w:p w:rsidR="00DE53EA" w:rsidRPr="00DC21DF" w:rsidRDefault="00DE53EA" w:rsidP="00DE53EA"/>
    <w:p w:rsidR="00DE53EA" w:rsidRPr="00DC21DF" w:rsidRDefault="00DE53EA" w:rsidP="00DE53EA">
      <w:r w:rsidRPr="00DC21DF">
        <w:t>Lukáš F. Peluněk</w:t>
      </w:r>
      <w:r>
        <w:t xml:space="preserve">, </w:t>
      </w:r>
      <w:r w:rsidRPr="00DC21DF">
        <w:t>Univerzita Palackého v Olomouci</w:t>
      </w:r>
    </w:p>
    <w:p w:rsidR="00DE53EA" w:rsidRDefault="00DE53EA" w:rsidP="00DE53EA">
      <w:r w:rsidRPr="00DC21DF">
        <w:t>Mgr. Robert Jordán, Jevíčko</w:t>
      </w:r>
      <w:r>
        <w:t xml:space="preserve"> </w:t>
      </w:r>
    </w:p>
    <w:p w:rsidR="00DE53EA" w:rsidRPr="000678B9" w:rsidRDefault="00DE53EA" w:rsidP="00DE53EA">
      <w:pPr>
        <w:rPr>
          <w:b/>
          <w:iCs/>
        </w:rPr>
      </w:pPr>
      <w:r w:rsidRPr="000678B9">
        <w:rPr>
          <w:b/>
          <w:iCs/>
        </w:rPr>
        <w:t xml:space="preserve">Jevíčská reálka ve stínu událostí </w:t>
      </w:r>
      <w:r w:rsidR="00831264">
        <w:rPr>
          <w:b/>
          <w:iCs/>
        </w:rPr>
        <w:t>1.</w:t>
      </w:r>
      <w:r w:rsidRPr="000678B9">
        <w:rPr>
          <w:b/>
          <w:iCs/>
        </w:rPr>
        <w:t xml:space="preserve"> světové války</w:t>
      </w:r>
    </w:p>
    <w:p w:rsidR="00DE53EA" w:rsidRPr="00DC21DF" w:rsidRDefault="00DE53EA" w:rsidP="00DE53EA"/>
    <w:p w:rsidR="00DE53EA" w:rsidRPr="00DC21DF" w:rsidRDefault="00DE53EA" w:rsidP="00DE53EA">
      <w:pPr>
        <w:rPr>
          <w:lang w:eastAsia="en-US"/>
        </w:rPr>
      </w:pPr>
      <w:r w:rsidRPr="00DC21DF">
        <w:rPr>
          <w:lang w:eastAsia="en-US"/>
        </w:rPr>
        <w:t>Společný konferenční příspěvek</w:t>
      </w:r>
      <w:r>
        <w:rPr>
          <w:lang w:eastAsia="en-US"/>
        </w:rPr>
        <w:t xml:space="preserve">, přednesený L. F. Peluňkem, se zabýval </w:t>
      </w:r>
      <w:r w:rsidRPr="00DC21DF">
        <w:rPr>
          <w:lang w:eastAsia="en-US"/>
        </w:rPr>
        <w:t xml:space="preserve">událostmi spojenými s chodem jevíčské reálky (dnešní Gymnázium Jevíčko) za 1. světové války. </w:t>
      </w:r>
      <w:r>
        <w:rPr>
          <w:lang w:eastAsia="en-US"/>
        </w:rPr>
        <w:t xml:space="preserve">Autoři </w:t>
      </w:r>
      <w:r w:rsidRPr="00DC21DF">
        <w:rPr>
          <w:lang w:eastAsia="en-US"/>
        </w:rPr>
        <w:t>předlož</w:t>
      </w:r>
      <w:r>
        <w:rPr>
          <w:lang w:eastAsia="en-US"/>
        </w:rPr>
        <w:t>ili</w:t>
      </w:r>
      <w:r w:rsidRPr="00DC21DF">
        <w:rPr>
          <w:lang w:eastAsia="en-US"/>
        </w:rPr>
        <w:t xml:space="preserve"> </w:t>
      </w:r>
      <w:r>
        <w:rPr>
          <w:lang w:eastAsia="en-US"/>
        </w:rPr>
        <w:t>v</w:t>
      </w:r>
      <w:r w:rsidRPr="00DC21DF">
        <w:rPr>
          <w:lang w:eastAsia="en-US"/>
        </w:rPr>
        <w:t>šechny možné aspekty běžného života na jevíčské reálce mezi lety 1914–1918</w:t>
      </w:r>
      <w:r>
        <w:rPr>
          <w:lang w:eastAsia="en-US"/>
        </w:rPr>
        <w:t xml:space="preserve"> a další zajímavosti k tématu s cílem </w:t>
      </w:r>
      <w:r w:rsidRPr="00DC21DF">
        <w:rPr>
          <w:lang w:eastAsia="en-US"/>
        </w:rPr>
        <w:t xml:space="preserve">představit značný vliv války na tuto významnou vzdělávací instituci regionu severozápadní Moravy. </w:t>
      </w:r>
    </w:p>
    <w:p w:rsidR="00DE53EA" w:rsidRPr="00DC21DF" w:rsidRDefault="00DE53EA" w:rsidP="00DE53EA"/>
    <w:p w:rsidR="00DE53EA" w:rsidRPr="00DC21DF" w:rsidRDefault="00DE53EA" w:rsidP="00DE53EA"/>
    <w:p w:rsidR="00DE53EA" w:rsidRPr="00DC21DF" w:rsidRDefault="00DE53EA" w:rsidP="00DE53EA">
      <w:r w:rsidRPr="00DC21DF">
        <w:t>prof. PhDr. Jiří Pokorný, CSc., Univerzita Karlova v Praze</w:t>
      </w:r>
    </w:p>
    <w:p w:rsidR="00DE53EA" w:rsidRPr="000678B9" w:rsidRDefault="00DE53EA" w:rsidP="00DE53EA">
      <w:pPr>
        <w:rPr>
          <w:b/>
        </w:rPr>
      </w:pPr>
      <w:r w:rsidRPr="000678B9">
        <w:rPr>
          <w:b/>
          <w:iCs/>
        </w:rPr>
        <w:t>Zemský ústřední spolek jednot učitelských v letech 1914–1918</w:t>
      </w:r>
    </w:p>
    <w:p w:rsidR="00DE53EA" w:rsidRDefault="00DE53EA" w:rsidP="00DE53EA"/>
    <w:p w:rsidR="00DE53EA" w:rsidRPr="00DC21DF" w:rsidRDefault="00DE53EA" w:rsidP="00DE53EA">
      <w:r>
        <w:t>Z</w:t>
      </w:r>
      <w:r w:rsidRPr="00DC21DF">
        <w:t>emský ústřední spol</w:t>
      </w:r>
      <w:r>
        <w:t>ek</w:t>
      </w:r>
      <w:r w:rsidRPr="00DC21DF">
        <w:t xml:space="preserve"> jednot učitelských zastřešoval učitelské jednoty a koordinoval jejich činnost kulturní, snahy o hospodářské povznesení (včetně zvýšení platů) i obranu před nežádoucími zásahy ze strany církevních a politických úřadů, usiloval rovněž o udržení vzdělávacích standardů. V neposlední řadě spolupracoval s podobnými stavovsko</w:t>
      </w:r>
      <w:r>
        <w:t>-o</w:t>
      </w:r>
      <w:r w:rsidRPr="00DC21DF">
        <w:t xml:space="preserve">dborovými organizacemi či národními kulturními a vědeckými institucemi. V době války se nároky na jeho práci výrazně zvýšily. Zjistit, jak jim dostál, </w:t>
      </w:r>
      <w:r>
        <w:t>bylo</w:t>
      </w:r>
      <w:r w:rsidRPr="00DC21DF">
        <w:t xml:space="preserve"> cílem tohoto příspěvku.</w:t>
      </w:r>
    </w:p>
    <w:p w:rsidR="00DE53EA" w:rsidRDefault="00DE53EA" w:rsidP="00DE53EA"/>
    <w:p w:rsidR="002912C8" w:rsidRPr="00DC21DF" w:rsidRDefault="002912C8" w:rsidP="00DE53EA"/>
    <w:p w:rsidR="00DE53EA" w:rsidRPr="00DC21DF" w:rsidRDefault="00DE53EA" w:rsidP="00DE53EA">
      <w:r w:rsidRPr="00DC21DF">
        <w:t>Mgr. Bohuslav Rejzl, Základní a mateřská škola Kladno, Ukrajinská 2447</w:t>
      </w:r>
    </w:p>
    <w:p w:rsidR="00DE53EA" w:rsidRPr="000678B9" w:rsidRDefault="00DE53EA" w:rsidP="00DE53EA">
      <w:pPr>
        <w:rPr>
          <w:b/>
          <w:iCs/>
        </w:rPr>
      </w:pPr>
      <w:proofErr w:type="gramStart"/>
      <w:r w:rsidRPr="000678B9">
        <w:rPr>
          <w:b/>
          <w:iCs/>
        </w:rPr>
        <w:t>„...a žákyně</w:t>
      </w:r>
      <w:proofErr w:type="gramEnd"/>
      <w:r w:rsidRPr="000678B9">
        <w:rPr>
          <w:b/>
          <w:iCs/>
        </w:rPr>
        <w:t xml:space="preserve"> z vyšších tříd pletly pro vojsko punčochy a </w:t>
      </w:r>
      <w:proofErr w:type="spellStart"/>
      <w:r w:rsidRPr="000678B9">
        <w:rPr>
          <w:b/>
          <w:iCs/>
        </w:rPr>
        <w:t>nátepníčky</w:t>
      </w:r>
      <w:proofErr w:type="spellEnd"/>
      <w:r w:rsidRPr="000678B9">
        <w:rPr>
          <w:b/>
          <w:iCs/>
        </w:rPr>
        <w:t>.“</w:t>
      </w:r>
      <w:r>
        <w:rPr>
          <w:b/>
          <w:iCs/>
        </w:rPr>
        <w:t xml:space="preserve"> </w:t>
      </w:r>
      <w:r w:rsidRPr="000678B9">
        <w:rPr>
          <w:b/>
          <w:iCs/>
        </w:rPr>
        <w:t xml:space="preserve">Reflexe </w:t>
      </w:r>
      <w:r w:rsidR="00831264">
        <w:rPr>
          <w:b/>
          <w:iCs/>
        </w:rPr>
        <w:t>1.</w:t>
      </w:r>
      <w:r w:rsidRPr="000678B9">
        <w:rPr>
          <w:b/>
          <w:iCs/>
        </w:rPr>
        <w:t xml:space="preserve"> světové války ve vybraných školách česko-bavorského pohraničí.</w:t>
      </w:r>
    </w:p>
    <w:p w:rsidR="00DE53EA" w:rsidRPr="00DC21DF" w:rsidRDefault="00DE53EA" w:rsidP="00DE53EA"/>
    <w:p w:rsidR="00DE53EA" w:rsidRPr="00DC21DF" w:rsidRDefault="00DE53EA" w:rsidP="00DE53EA">
      <w:r>
        <w:t>P</w:t>
      </w:r>
      <w:r w:rsidRPr="00DC21DF">
        <w:t xml:space="preserve">říspěvek </w:t>
      </w:r>
      <w:r>
        <w:t>měl z</w:t>
      </w:r>
      <w:r w:rsidRPr="00DC21DF">
        <w:t xml:space="preserve">a cíl přiblížit obraz života škol v česko-bavorském pohraničí v období </w:t>
      </w:r>
      <w:r w:rsidR="00831264">
        <w:t>1.</w:t>
      </w:r>
      <w:r w:rsidRPr="00DC21DF">
        <w:t xml:space="preserve"> světové války ve světle školních a obecních kronik. Širší geografický kontext jihozápadních Čech b</w:t>
      </w:r>
      <w:r>
        <w:t>yl</w:t>
      </w:r>
      <w:r w:rsidRPr="00DC21DF">
        <w:t xml:space="preserve"> přiblížen na příkladu regionu klatovského okresu a přilehlého okolí. V souvislosti s </w:t>
      </w:r>
      <w:r w:rsidRPr="00DC21DF">
        <w:lastRenderedPageBreak/>
        <w:t>událostmi v letech 1914</w:t>
      </w:r>
      <w:r>
        <w:t>–</w:t>
      </w:r>
      <w:r w:rsidRPr="00DC21DF">
        <w:t xml:space="preserve">1918 se </w:t>
      </w:r>
      <w:r>
        <w:t>autor</w:t>
      </w:r>
      <w:r w:rsidRPr="00DC21DF">
        <w:t xml:space="preserve"> pokus</w:t>
      </w:r>
      <w:r>
        <w:t>il</w:t>
      </w:r>
      <w:r w:rsidRPr="00DC21DF">
        <w:t xml:space="preserve"> sledovat důsledky, které </w:t>
      </w:r>
      <w:r w:rsidR="00831264">
        <w:t>1.</w:t>
      </w:r>
      <w:r w:rsidRPr="00DC21DF">
        <w:t xml:space="preserve"> světová válka pro vybrané školy přinesla. Vedle toho b</w:t>
      </w:r>
      <w:r>
        <w:t>yla</w:t>
      </w:r>
      <w:r w:rsidRPr="00DC21DF">
        <w:t xml:space="preserve"> věnována pozornost způsobu, jakým byla válka interpretována školními kronikáři. Autor </w:t>
      </w:r>
      <w:r>
        <w:t>v</w:t>
      </w:r>
      <w:r w:rsidRPr="00DC21DF">
        <w:t>e svém příspěvku reflektova</w:t>
      </w:r>
      <w:r>
        <w:t>l</w:t>
      </w:r>
      <w:r w:rsidRPr="00DC21DF">
        <w:t xml:space="preserve"> přínos projektu Porta </w:t>
      </w:r>
      <w:proofErr w:type="spellStart"/>
      <w:r w:rsidRPr="00DC21DF">
        <w:t>Fontium</w:t>
      </w:r>
      <w:proofErr w:type="spellEnd"/>
      <w:r w:rsidRPr="00DC21DF">
        <w:t xml:space="preserve"> </w:t>
      </w:r>
      <w:r>
        <w:t>–</w:t>
      </w:r>
      <w:r w:rsidRPr="00DC21DF">
        <w:t xml:space="preserve"> Bavorsko-česká síť digitálních historických pramenů a dosavadní badatelské závěry v této oblasti.</w:t>
      </w:r>
    </w:p>
    <w:p w:rsidR="00DE53EA" w:rsidRDefault="00DE53EA" w:rsidP="00DE53EA"/>
    <w:p w:rsidR="002912C8" w:rsidRPr="00DC21DF" w:rsidRDefault="002912C8" w:rsidP="00DE53EA"/>
    <w:p w:rsidR="00DE53EA" w:rsidRPr="00DC21DF" w:rsidRDefault="00DE53EA" w:rsidP="00DE53EA">
      <w:r w:rsidRPr="00DC21DF">
        <w:t>Mgr. Dalibor Státník, Státní okresní archiv Mělník</w:t>
      </w:r>
    </w:p>
    <w:p w:rsidR="00DE53EA" w:rsidRPr="000678B9" w:rsidRDefault="00DE53EA" w:rsidP="00DE53EA">
      <w:pPr>
        <w:rPr>
          <w:b/>
          <w:iCs/>
        </w:rPr>
      </w:pPr>
      <w:r w:rsidRPr="000678B9">
        <w:rPr>
          <w:b/>
          <w:iCs/>
        </w:rPr>
        <w:t>Mělnické děti a učitelé za cizí války. Svědectví školních kronik o letech 1914–1918.</w:t>
      </w:r>
    </w:p>
    <w:p w:rsidR="00DE53EA" w:rsidRDefault="00DE53EA" w:rsidP="00DE53EA">
      <w:pPr>
        <w:autoSpaceDE w:val="0"/>
        <w:autoSpaceDN w:val="0"/>
        <w:adjustRightInd w:val="0"/>
      </w:pPr>
    </w:p>
    <w:p w:rsidR="00DE53EA" w:rsidRPr="00DC21DF" w:rsidRDefault="00DE53EA" w:rsidP="00DE53EA">
      <w:pPr>
        <w:autoSpaceDE w:val="0"/>
        <w:autoSpaceDN w:val="0"/>
        <w:adjustRightInd w:val="0"/>
      </w:pPr>
      <w:r w:rsidRPr="00DC21DF">
        <w:t>Školní kroniky z let 1914–1918 jako pramenná základna studie výmluvně dokumentují postupný hospodářský a</w:t>
      </w:r>
      <w:r>
        <w:t xml:space="preserve"> </w:t>
      </w:r>
      <w:r w:rsidRPr="00DC21DF">
        <w:t>mravní rozklad společnosti, rozpad rodiny a úpadek autority, kázně a mravnosti, které se výrazně podepsaly i na</w:t>
      </w:r>
      <w:r>
        <w:t xml:space="preserve"> </w:t>
      </w:r>
      <w:r w:rsidRPr="00DC21DF">
        <w:t>charakteru a chování školních dětí. Řídící učitelé barvitě líčí bídu, hlad a rozpustilost svých žáků, kteří byli čím dál</w:t>
      </w:r>
      <w:r>
        <w:t xml:space="preserve"> </w:t>
      </w:r>
      <w:r w:rsidRPr="00DC21DF">
        <w:t>více odnímáni škole jednak starostí o zabezpečení živobytí pro své rodiny, jednak povinnými sběry odpadků, bylin,</w:t>
      </w:r>
    </w:p>
    <w:p w:rsidR="00DE53EA" w:rsidRPr="00DC21DF" w:rsidRDefault="00DE53EA" w:rsidP="00DE53EA">
      <w:pPr>
        <w:autoSpaceDE w:val="0"/>
        <w:autoSpaceDN w:val="0"/>
        <w:adjustRightInd w:val="0"/>
      </w:pPr>
      <w:r w:rsidRPr="00DC21DF">
        <w:t>kopřiv, lesních plodů apod. pro potřeby válečného hospodářství. Rozbor školních kronik z okresu Mě</w:t>
      </w:r>
      <w:r>
        <w:t xml:space="preserve">lník podává </w:t>
      </w:r>
      <w:r w:rsidRPr="00DC21DF">
        <w:t>barvitý obraz o stavu společnosti v českém vnitrozemí a rovněž i osudy učitelů, povolávaných k různým nepopulárním soupisovým akcím apod. V neposlední řadě je také dokladem vynucované loajality české inteligence. Jedn</w:t>
      </w:r>
      <w:r>
        <w:t xml:space="preserve">alo </w:t>
      </w:r>
      <w:r w:rsidRPr="00DC21DF">
        <w:t>se tedy i o jakousi sondu z dějin mentalit.</w:t>
      </w:r>
    </w:p>
    <w:p w:rsidR="00DE53EA" w:rsidRDefault="00DE53EA" w:rsidP="00DE53EA"/>
    <w:p w:rsidR="002912C8" w:rsidRPr="00DC21DF" w:rsidRDefault="002912C8" w:rsidP="00DE53EA"/>
    <w:p w:rsidR="00DE53EA" w:rsidRPr="00DC21DF" w:rsidRDefault="00DE53EA" w:rsidP="00DE53EA">
      <w:r w:rsidRPr="00DC21DF">
        <w:t>Mgr. Martina Šlancarová, Státní okresní archiv Kroměříž</w:t>
      </w:r>
    </w:p>
    <w:p w:rsidR="00DE53EA" w:rsidRPr="000678B9" w:rsidRDefault="00DE53EA" w:rsidP="00DE53EA">
      <w:pPr>
        <w:rPr>
          <w:b/>
          <w:iCs/>
        </w:rPr>
      </w:pPr>
      <w:r w:rsidRPr="000678B9">
        <w:rPr>
          <w:b/>
          <w:iCs/>
        </w:rPr>
        <w:t>Profesoři a žáci kroměřížského gymnázia a Velká válka</w:t>
      </w:r>
    </w:p>
    <w:p w:rsidR="00DE53EA" w:rsidRDefault="00DE53EA" w:rsidP="00DE53EA">
      <w:pPr>
        <w:pStyle w:val="Default"/>
      </w:pPr>
    </w:p>
    <w:p w:rsidR="00DE53EA" w:rsidRPr="00DC21DF" w:rsidRDefault="00DE53EA" w:rsidP="00DE53EA">
      <w:pPr>
        <w:pStyle w:val="Default"/>
      </w:pPr>
      <w:r w:rsidRPr="00DC21DF">
        <w:t xml:space="preserve">Gymnázium v Kroměříži založené v roce 1882 patří k nejstarším gymnáziím na Moravě.  Nelehké období 1. světové války poznamenalo život studentům a profesorům na této prestižní škole – kvůli odvedeným vyučujícím docházelo k redukci výuky, poddůstojníci učili studenty cviky s puškou podle německých povelů a střelbu, ředitel musel vypisovat mezi žáky nejrůznější válečné sbírky „pro naše hrdiny“. Maturanti skládali „válečné maturity“. A z fronty přicházely smutné zprávy o kroměřížských padlých. </w:t>
      </w:r>
    </w:p>
    <w:p w:rsidR="00DE53EA" w:rsidRPr="00DC21DF" w:rsidRDefault="00DE53EA" w:rsidP="00DE53EA"/>
    <w:p w:rsidR="00DE53EA" w:rsidRPr="00DC21DF" w:rsidRDefault="00DE53EA" w:rsidP="00DE53EA"/>
    <w:p w:rsidR="00DE53EA" w:rsidRPr="00DC21DF" w:rsidRDefault="00DE53EA" w:rsidP="00DE53EA">
      <w:r w:rsidRPr="00DC21DF">
        <w:t xml:space="preserve">Mgr. Janka </w:t>
      </w:r>
      <w:proofErr w:type="spellStart"/>
      <w:r w:rsidRPr="00DC21DF">
        <w:t>Štulrajterová</w:t>
      </w:r>
      <w:proofErr w:type="spellEnd"/>
      <w:r w:rsidRPr="00DC21DF">
        <w:t xml:space="preserve">, Ph.D., Univerzita Komenského v </w:t>
      </w:r>
      <w:proofErr w:type="spellStart"/>
      <w:r w:rsidRPr="00DC21DF">
        <w:t>Bratislave</w:t>
      </w:r>
      <w:proofErr w:type="spellEnd"/>
      <w:r w:rsidRPr="00DC21DF">
        <w:tab/>
      </w:r>
    </w:p>
    <w:p w:rsidR="00DE53EA" w:rsidRPr="000678B9" w:rsidRDefault="00DE53EA" w:rsidP="00DE53EA">
      <w:pPr>
        <w:rPr>
          <w:b/>
          <w:iCs/>
        </w:rPr>
      </w:pPr>
      <w:r w:rsidRPr="000678B9">
        <w:rPr>
          <w:b/>
          <w:iCs/>
        </w:rPr>
        <w:t xml:space="preserve">Česko-slovenské </w:t>
      </w:r>
      <w:proofErr w:type="spellStart"/>
      <w:r w:rsidRPr="000678B9">
        <w:rPr>
          <w:b/>
          <w:iCs/>
        </w:rPr>
        <w:t>vzťahy</w:t>
      </w:r>
      <w:proofErr w:type="spellEnd"/>
      <w:r w:rsidRPr="000678B9">
        <w:rPr>
          <w:b/>
          <w:iCs/>
        </w:rPr>
        <w:t xml:space="preserve"> a </w:t>
      </w:r>
      <w:proofErr w:type="spellStart"/>
      <w:r w:rsidRPr="000678B9">
        <w:rPr>
          <w:b/>
          <w:iCs/>
        </w:rPr>
        <w:t>spolupráca</w:t>
      </w:r>
      <w:proofErr w:type="spellEnd"/>
      <w:r w:rsidRPr="000678B9">
        <w:rPr>
          <w:b/>
          <w:iCs/>
        </w:rPr>
        <w:t xml:space="preserve"> v oblasti </w:t>
      </w:r>
      <w:r>
        <w:rPr>
          <w:b/>
          <w:iCs/>
        </w:rPr>
        <w:t xml:space="preserve">školství </w:t>
      </w:r>
      <w:proofErr w:type="spellStart"/>
      <w:r w:rsidRPr="000678B9">
        <w:rPr>
          <w:b/>
          <w:iCs/>
        </w:rPr>
        <w:t>počas</w:t>
      </w:r>
      <w:proofErr w:type="spellEnd"/>
      <w:r w:rsidRPr="000678B9">
        <w:rPr>
          <w:b/>
          <w:iCs/>
        </w:rPr>
        <w:t xml:space="preserve"> 1. </w:t>
      </w:r>
      <w:proofErr w:type="spellStart"/>
      <w:r w:rsidRPr="000678B9">
        <w:rPr>
          <w:b/>
          <w:iCs/>
        </w:rPr>
        <w:t>svetovej</w:t>
      </w:r>
      <w:proofErr w:type="spellEnd"/>
      <w:r w:rsidRPr="000678B9">
        <w:rPr>
          <w:b/>
          <w:iCs/>
        </w:rPr>
        <w:t xml:space="preserve"> vojny</w:t>
      </w:r>
    </w:p>
    <w:p w:rsidR="00DE53EA" w:rsidRDefault="00DE53EA" w:rsidP="00DE53EA">
      <w:pPr>
        <w:jc w:val="both"/>
      </w:pPr>
    </w:p>
    <w:p w:rsidR="00DE53EA" w:rsidRPr="00DC21DF" w:rsidRDefault="00DE53EA" w:rsidP="00DE53EA">
      <w:r w:rsidRPr="00DC21DF">
        <w:t>V</w:t>
      </w:r>
      <w:r>
        <w:t> </w:t>
      </w:r>
      <w:proofErr w:type="spellStart"/>
      <w:r w:rsidRPr="00DC21DF">
        <w:t>posledných</w:t>
      </w:r>
      <w:proofErr w:type="spellEnd"/>
      <w:r>
        <w:t xml:space="preserve"> </w:t>
      </w:r>
      <w:proofErr w:type="spellStart"/>
      <w:r w:rsidRPr="00DC21DF">
        <w:t>rokoch</w:t>
      </w:r>
      <w:proofErr w:type="spellEnd"/>
      <w:r w:rsidRPr="00DC21DF">
        <w:t xml:space="preserve"> existence </w:t>
      </w:r>
      <w:proofErr w:type="spellStart"/>
      <w:r w:rsidRPr="00DC21DF">
        <w:t>rakúsko-uhorskej</w:t>
      </w:r>
      <w:proofErr w:type="spellEnd"/>
      <w:r w:rsidRPr="00DC21DF">
        <w:t xml:space="preserve"> monarchie, </w:t>
      </w:r>
      <w:proofErr w:type="spellStart"/>
      <w:r w:rsidRPr="00DC21DF">
        <w:t>počas</w:t>
      </w:r>
      <w:proofErr w:type="spellEnd"/>
      <w:r>
        <w:t xml:space="preserve"> </w:t>
      </w:r>
      <w:r w:rsidR="00650362">
        <w:t>1.</w:t>
      </w:r>
      <w:r>
        <w:t xml:space="preserve"> </w:t>
      </w:r>
      <w:proofErr w:type="spellStart"/>
      <w:r w:rsidRPr="00DC21DF">
        <w:t>svetovej</w:t>
      </w:r>
      <w:proofErr w:type="spellEnd"/>
      <w:r w:rsidRPr="00DC21DF">
        <w:t xml:space="preserve"> vojny</w:t>
      </w:r>
      <w:r>
        <w:t>,</w:t>
      </w:r>
      <w:r w:rsidRPr="00DC21DF">
        <w:t xml:space="preserve"> </w:t>
      </w:r>
      <w:proofErr w:type="spellStart"/>
      <w:r w:rsidRPr="00DC21DF">
        <w:t>sa</w:t>
      </w:r>
      <w:proofErr w:type="spellEnd"/>
      <w:r>
        <w:t xml:space="preserve"> </w:t>
      </w:r>
      <w:proofErr w:type="spellStart"/>
      <w:r w:rsidRPr="00DC21DF">
        <w:t>prehlbovala</w:t>
      </w:r>
      <w:proofErr w:type="spellEnd"/>
      <w:r w:rsidRPr="00DC21DF">
        <w:t xml:space="preserve"> politická </w:t>
      </w:r>
      <w:proofErr w:type="spellStart"/>
      <w:r w:rsidRPr="00DC21DF">
        <w:t>kríza</w:t>
      </w:r>
      <w:proofErr w:type="spellEnd"/>
      <w:r>
        <w:t xml:space="preserve"> </w:t>
      </w:r>
      <w:proofErr w:type="spellStart"/>
      <w:r w:rsidRPr="00DC21DF">
        <w:t>ríše</w:t>
      </w:r>
      <w:proofErr w:type="spellEnd"/>
      <w:r w:rsidRPr="00DC21DF">
        <w:t xml:space="preserve">, </w:t>
      </w:r>
      <w:proofErr w:type="spellStart"/>
      <w:r w:rsidRPr="00DC21DF">
        <w:t>ktorá</w:t>
      </w:r>
      <w:proofErr w:type="spellEnd"/>
      <w:r>
        <w:t xml:space="preserve"> </w:t>
      </w:r>
      <w:proofErr w:type="spellStart"/>
      <w:r w:rsidRPr="00DC21DF">
        <w:t>sa</w:t>
      </w:r>
      <w:proofErr w:type="spellEnd"/>
      <w:r>
        <w:t xml:space="preserve"> </w:t>
      </w:r>
      <w:proofErr w:type="spellStart"/>
      <w:r w:rsidRPr="00DC21DF">
        <w:t>odrážala</w:t>
      </w:r>
      <w:proofErr w:type="spellEnd"/>
      <w:r w:rsidRPr="00DC21DF">
        <w:t xml:space="preserve"> aj v</w:t>
      </w:r>
      <w:r>
        <w:t> </w:t>
      </w:r>
      <w:proofErr w:type="spellStart"/>
      <w:r w:rsidRPr="00DC21DF">
        <w:t>uhorskej</w:t>
      </w:r>
      <w:proofErr w:type="spellEnd"/>
      <w:r>
        <w:t xml:space="preserve"> </w:t>
      </w:r>
      <w:proofErr w:type="spellStart"/>
      <w:r w:rsidRPr="00DC21DF">
        <w:t>školskej</w:t>
      </w:r>
      <w:proofErr w:type="spellEnd"/>
      <w:r>
        <w:t xml:space="preserve"> </w:t>
      </w:r>
      <w:proofErr w:type="spellStart"/>
      <w:r w:rsidRPr="00DC21DF">
        <w:t>politike</w:t>
      </w:r>
      <w:proofErr w:type="spellEnd"/>
      <w:r w:rsidRPr="00DC21DF">
        <w:t xml:space="preserve">. </w:t>
      </w:r>
      <w:bookmarkStart w:id="0" w:name="_GoBack"/>
      <w:bookmarkEnd w:id="0"/>
      <w:r w:rsidRPr="00DC21DF">
        <w:t>V </w:t>
      </w:r>
      <w:proofErr w:type="spellStart"/>
      <w:r w:rsidRPr="00DC21DF">
        <w:t>školskej</w:t>
      </w:r>
      <w:proofErr w:type="spellEnd"/>
      <w:r w:rsidRPr="00DC21DF">
        <w:t xml:space="preserve"> oblasti </w:t>
      </w:r>
      <w:proofErr w:type="spellStart"/>
      <w:r w:rsidRPr="00DC21DF">
        <w:t>sa</w:t>
      </w:r>
      <w:proofErr w:type="spellEnd"/>
      <w:r>
        <w:t xml:space="preserve"> </w:t>
      </w:r>
      <w:proofErr w:type="spellStart"/>
      <w:r w:rsidRPr="00DC21DF">
        <w:t>uhorská</w:t>
      </w:r>
      <w:proofErr w:type="spellEnd"/>
      <w:r w:rsidRPr="00DC21DF">
        <w:t xml:space="preserve"> vláda snažila </w:t>
      </w:r>
      <w:proofErr w:type="spellStart"/>
      <w:r w:rsidRPr="00DC21DF">
        <w:t>maďarizačnými</w:t>
      </w:r>
      <w:proofErr w:type="spellEnd"/>
      <w:r>
        <w:t xml:space="preserve"> </w:t>
      </w:r>
      <w:proofErr w:type="spellStart"/>
      <w:r w:rsidRPr="00DC21DF">
        <w:t>opatreniami</w:t>
      </w:r>
      <w:proofErr w:type="spellEnd"/>
      <w:r>
        <w:t xml:space="preserve"> </w:t>
      </w:r>
      <w:proofErr w:type="spellStart"/>
      <w:r w:rsidRPr="00DC21DF">
        <w:t>potlačiť</w:t>
      </w:r>
      <w:proofErr w:type="spellEnd"/>
      <w:r>
        <w:t xml:space="preserve"> </w:t>
      </w:r>
      <w:proofErr w:type="spellStart"/>
      <w:r w:rsidRPr="00DC21DF">
        <w:t>akékoľvek</w:t>
      </w:r>
      <w:proofErr w:type="spellEnd"/>
      <w:r w:rsidRPr="00DC21DF">
        <w:t xml:space="preserve"> snahy o </w:t>
      </w:r>
      <w:proofErr w:type="spellStart"/>
      <w:r w:rsidRPr="00DC21DF">
        <w:t>dialóg</w:t>
      </w:r>
      <w:proofErr w:type="spellEnd"/>
      <w:r w:rsidRPr="00DC21DF">
        <w:t xml:space="preserve"> s dotknutými </w:t>
      </w:r>
      <w:proofErr w:type="spellStart"/>
      <w:r w:rsidRPr="00DC21DF">
        <w:t>národnosťami</w:t>
      </w:r>
      <w:proofErr w:type="spellEnd"/>
      <w:r w:rsidRPr="00DC21DF">
        <w:t xml:space="preserve">. </w:t>
      </w:r>
      <w:proofErr w:type="spellStart"/>
      <w:r w:rsidRPr="00DC21DF">
        <w:t>Učiteľstvo</w:t>
      </w:r>
      <w:proofErr w:type="spellEnd"/>
      <w:r w:rsidRPr="00DC21DF">
        <w:t xml:space="preserve"> i výučba na </w:t>
      </w:r>
      <w:proofErr w:type="spellStart"/>
      <w:r w:rsidRPr="00DC21DF">
        <w:t>všetkých</w:t>
      </w:r>
      <w:proofErr w:type="spellEnd"/>
      <w:r>
        <w:t xml:space="preserve"> </w:t>
      </w:r>
      <w:proofErr w:type="spellStart"/>
      <w:r w:rsidRPr="00DC21DF">
        <w:t>typoch</w:t>
      </w:r>
      <w:proofErr w:type="spellEnd"/>
      <w:r>
        <w:t xml:space="preserve"> </w:t>
      </w:r>
      <w:proofErr w:type="spellStart"/>
      <w:r w:rsidRPr="00DC21DF">
        <w:t>škôl</w:t>
      </w:r>
      <w:proofErr w:type="spellEnd"/>
      <w:r w:rsidRPr="00DC21DF">
        <w:t xml:space="preserve"> bola </w:t>
      </w:r>
      <w:proofErr w:type="spellStart"/>
      <w:r w:rsidRPr="00DC21DF">
        <w:t>pomaďarčovaná</w:t>
      </w:r>
      <w:proofErr w:type="spellEnd"/>
      <w:r w:rsidRPr="00DC21DF">
        <w:t xml:space="preserve">. </w:t>
      </w:r>
      <w:proofErr w:type="spellStart"/>
      <w:r w:rsidRPr="00DC21DF">
        <w:t>Situácia</w:t>
      </w:r>
      <w:proofErr w:type="spellEnd"/>
      <w:r w:rsidRPr="00DC21DF">
        <w:t xml:space="preserve"> na Slovensku </w:t>
      </w:r>
      <w:proofErr w:type="spellStart"/>
      <w:r w:rsidRPr="00DC21DF">
        <w:t>sa</w:t>
      </w:r>
      <w:proofErr w:type="spellEnd"/>
      <w:r>
        <w:t xml:space="preserve"> </w:t>
      </w:r>
      <w:proofErr w:type="spellStart"/>
      <w:r w:rsidRPr="00DC21DF">
        <w:t>natoľko</w:t>
      </w:r>
      <w:proofErr w:type="spellEnd"/>
      <w:r w:rsidRPr="00DC21DF">
        <w:t xml:space="preserve"> zhoršila, že tento proces zastavil až rozpad </w:t>
      </w:r>
      <w:proofErr w:type="spellStart"/>
      <w:r>
        <w:t>R</w:t>
      </w:r>
      <w:r w:rsidRPr="00DC21DF">
        <w:t>akúsko-Uhorska</w:t>
      </w:r>
      <w:proofErr w:type="spellEnd"/>
      <w:r w:rsidRPr="00DC21DF">
        <w:t xml:space="preserve"> a vznik </w:t>
      </w:r>
      <w:proofErr w:type="spellStart"/>
      <w:r w:rsidRPr="00DC21DF">
        <w:t>Českoslove</w:t>
      </w:r>
      <w:r>
        <w:t>ns</w:t>
      </w:r>
      <w:r w:rsidRPr="00DC21DF">
        <w:t>kej</w:t>
      </w:r>
      <w:proofErr w:type="spellEnd"/>
      <w:r w:rsidRPr="00DC21DF">
        <w:t xml:space="preserve"> republiky v</w:t>
      </w:r>
      <w:r>
        <w:t xml:space="preserve"> r. </w:t>
      </w:r>
      <w:r w:rsidRPr="00DC21DF">
        <w:t xml:space="preserve">1918. Slováci už </w:t>
      </w:r>
      <w:proofErr w:type="spellStart"/>
      <w:r w:rsidRPr="00DC21DF">
        <w:t>počas</w:t>
      </w:r>
      <w:proofErr w:type="spellEnd"/>
      <w:r w:rsidRPr="00DC21DF">
        <w:t xml:space="preserve"> vojny stavili na česko-slovenské </w:t>
      </w:r>
      <w:proofErr w:type="spellStart"/>
      <w:r w:rsidRPr="00DC21DF">
        <w:t>vzťahy</w:t>
      </w:r>
      <w:proofErr w:type="spellEnd"/>
      <w:r w:rsidRPr="00DC21DF">
        <w:t xml:space="preserve"> v oblasti </w:t>
      </w:r>
      <w:proofErr w:type="spellStart"/>
      <w:r w:rsidRPr="00DC21DF">
        <w:t>kultúry</w:t>
      </w:r>
      <w:proofErr w:type="spellEnd"/>
      <w:r w:rsidRPr="00DC21DF">
        <w:t xml:space="preserve"> a </w:t>
      </w:r>
      <w:proofErr w:type="spellStart"/>
      <w:r w:rsidRPr="00DC21DF">
        <w:t>školstva</w:t>
      </w:r>
      <w:proofErr w:type="spellEnd"/>
      <w:r w:rsidRPr="00DC21DF">
        <w:t xml:space="preserve">, </w:t>
      </w:r>
      <w:proofErr w:type="spellStart"/>
      <w:r w:rsidRPr="00DC21DF">
        <w:t>ktoré</w:t>
      </w:r>
      <w:proofErr w:type="spellEnd"/>
      <w:r w:rsidRPr="00DC21DF">
        <w:t xml:space="preserve"> možno </w:t>
      </w:r>
      <w:proofErr w:type="spellStart"/>
      <w:r w:rsidRPr="00DC21DF">
        <w:t>reflektovať</w:t>
      </w:r>
      <w:proofErr w:type="spellEnd"/>
      <w:r w:rsidRPr="00DC21DF">
        <w:t xml:space="preserve"> už od 15. </w:t>
      </w:r>
      <w:proofErr w:type="spellStart"/>
      <w:r w:rsidRPr="00DC21DF">
        <w:t>storočia</w:t>
      </w:r>
      <w:proofErr w:type="spellEnd"/>
      <w:r w:rsidRPr="00DC21DF">
        <w:t xml:space="preserve">. </w:t>
      </w:r>
      <w:proofErr w:type="spellStart"/>
      <w:r w:rsidRPr="00DC21DF">
        <w:t>Príspevok</w:t>
      </w:r>
      <w:proofErr w:type="spellEnd"/>
      <w:r>
        <w:t xml:space="preserve"> </w:t>
      </w:r>
      <w:proofErr w:type="spellStart"/>
      <w:r w:rsidRPr="00DC21DF">
        <w:t>sa</w:t>
      </w:r>
      <w:proofErr w:type="spellEnd"/>
      <w:r>
        <w:t xml:space="preserve"> </w:t>
      </w:r>
      <w:proofErr w:type="spellStart"/>
      <w:r w:rsidRPr="00DC21DF">
        <w:t>ven</w:t>
      </w:r>
      <w:r>
        <w:t>oval</w:t>
      </w:r>
      <w:proofErr w:type="spellEnd"/>
      <w:r w:rsidRPr="00DC21DF">
        <w:t xml:space="preserve"> česko-slovenským </w:t>
      </w:r>
      <w:proofErr w:type="spellStart"/>
      <w:r w:rsidRPr="00DC21DF">
        <w:t>vzťahom</w:t>
      </w:r>
      <w:proofErr w:type="spellEnd"/>
      <w:r w:rsidRPr="00DC21DF">
        <w:t xml:space="preserve"> a spolupráci, slovenským </w:t>
      </w:r>
      <w:proofErr w:type="spellStart"/>
      <w:r w:rsidRPr="00DC21DF">
        <w:t>spolkom</w:t>
      </w:r>
      <w:proofErr w:type="spellEnd"/>
      <w:r w:rsidRPr="00DC21DF">
        <w:t xml:space="preserve">, </w:t>
      </w:r>
      <w:proofErr w:type="spellStart"/>
      <w:r w:rsidRPr="00DC21DF">
        <w:t>ktoré</w:t>
      </w:r>
      <w:proofErr w:type="spellEnd"/>
      <w:r>
        <w:t xml:space="preserve"> </w:t>
      </w:r>
      <w:proofErr w:type="spellStart"/>
      <w:r w:rsidRPr="00DC21DF">
        <w:t>sa</w:t>
      </w:r>
      <w:proofErr w:type="spellEnd"/>
      <w:r>
        <w:t xml:space="preserve"> </w:t>
      </w:r>
      <w:proofErr w:type="spellStart"/>
      <w:r w:rsidRPr="00DC21DF">
        <w:t>aktívne</w:t>
      </w:r>
      <w:proofErr w:type="spellEnd"/>
      <w:r w:rsidRPr="00DC21DF">
        <w:t xml:space="preserve"> starali o </w:t>
      </w:r>
      <w:proofErr w:type="spellStart"/>
      <w:r w:rsidRPr="00DC21DF">
        <w:t>umiestňovanie</w:t>
      </w:r>
      <w:proofErr w:type="spellEnd"/>
      <w:r w:rsidRPr="00DC21DF">
        <w:t xml:space="preserve"> slovenských </w:t>
      </w:r>
      <w:proofErr w:type="spellStart"/>
      <w:r w:rsidRPr="00DC21DF">
        <w:t>študentov</w:t>
      </w:r>
      <w:proofErr w:type="spellEnd"/>
      <w:r w:rsidRPr="00DC21DF">
        <w:t xml:space="preserve"> na českých a moravských školách. Táto </w:t>
      </w:r>
      <w:proofErr w:type="spellStart"/>
      <w:r w:rsidRPr="00DC21DF">
        <w:t>generácia</w:t>
      </w:r>
      <w:proofErr w:type="spellEnd"/>
      <w:r>
        <w:t xml:space="preserve"> </w:t>
      </w:r>
      <w:proofErr w:type="spellStart"/>
      <w:r w:rsidRPr="00DC21DF">
        <w:t>študentov</w:t>
      </w:r>
      <w:proofErr w:type="spellEnd"/>
      <w:r>
        <w:t xml:space="preserve"> </w:t>
      </w:r>
      <w:proofErr w:type="spellStart"/>
      <w:r w:rsidRPr="00DC21DF">
        <w:t>výrazne</w:t>
      </w:r>
      <w:proofErr w:type="spellEnd"/>
      <w:r w:rsidRPr="00DC21DF">
        <w:t xml:space="preserve"> participovala na vzniku </w:t>
      </w:r>
      <w:proofErr w:type="spellStart"/>
      <w:r>
        <w:t>Č</w:t>
      </w:r>
      <w:r w:rsidRPr="00DC21DF">
        <w:t>esko</w:t>
      </w:r>
      <w:r>
        <w:t>slo</w:t>
      </w:r>
      <w:r w:rsidRPr="00DC21DF">
        <w:t>venskej</w:t>
      </w:r>
      <w:proofErr w:type="spellEnd"/>
      <w:r w:rsidRPr="00DC21DF">
        <w:t xml:space="preserve"> republiky a na </w:t>
      </w:r>
      <w:proofErr w:type="spellStart"/>
      <w:r w:rsidRPr="00DC21DF">
        <w:t>kultúrnom</w:t>
      </w:r>
      <w:proofErr w:type="spellEnd"/>
      <w:r w:rsidRPr="00DC21DF">
        <w:t xml:space="preserve"> povznesení Slovenska.</w:t>
      </w:r>
    </w:p>
    <w:p w:rsidR="00DE53EA" w:rsidRDefault="00DE53EA" w:rsidP="00DE53EA"/>
    <w:p w:rsidR="00DE53EA" w:rsidRDefault="00DE53EA" w:rsidP="00DE53EA"/>
    <w:p w:rsidR="00DE53EA" w:rsidRPr="00DC21DF" w:rsidRDefault="00DE53EA" w:rsidP="00DE53EA">
      <w:r w:rsidRPr="00DC21DF">
        <w:t>Mgr. et Bc. Věra Trníková, Jihočeská univerzita v Českých Budějovicích</w:t>
      </w:r>
    </w:p>
    <w:p w:rsidR="00DE53EA" w:rsidRPr="000678B9" w:rsidRDefault="00DE53EA" w:rsidP="00DE53EA">
      <w:pPr>
        <w:rPr>
          <w:b/>
        </w:rPr>
      </w:pPr>
      <w:r w:rsidRPr="000678B9">
        <w:rPr>
          <w:b/>
          <w:iCs/>
        </w:rPr>
        <w:lastRenderedPageBreak/>
        <w:t>Velká válka a vzdělávání budoucích učitelů v jižních Čechách</w:t>
      </w:r>
    </w:p>
    <w:p w:rsidR="00DE53EA" w:rsidRPr="00DC21DF" w:rsidRDefault="00DE53EA" w:rsidP="00DE53EA"/>
    <w:p w:rsidR="00DE53EA" w:rsidRPr="00DC21DF" w:rsidRDefault="00DE53EA" w:rsidP="00DE53EA">
      <w:pPr>
        <w:jc w:val="both"/>
      </w:pPr>
      <w:r w:rsidRPr="00DC21DF">
        <w:t>První světová válka pozměnila životy všech osob rakousko-uherské monarchie a zasáhla do činnosti všech úřadů a institucí. Samozřejmě ovlivnila také vzdělávací instituce a mezi nimi i učitelské ústavy – střední školy připravující budoucí vyučující obecných, popřípadě měšťanských škol k výkonu jejich povolání. V důsledku války se změnil nejen chod těchto škol a průběh školního roku, ale s tím i vztah pedagogií s městy, v nichž sídlila. Zásadní proměny se promítly především do běžného života těchto škol. Válka významně zasáhla též studenty i jejich kantory – mnozí pedagogové a studenti z vyšších ročníků dobrovolně odešli na frontu, jejich mladší spolužáci podporovali válku jinak, například činností v různých sbírkách.</w:t>
      </w:r>
      <w:r>
        <w:t xml:space="preserve"> T</w:t>
      </w:r>
      <w:r w:rsidRPr="00DC21DF">
        <w:t>yto skutečnosti by</w:t>
      </w:r>
      <w:r>
        <w:t>ly</w:t>
      </w:r>
      <w:r w:rsidRPr="00DC21DF">
        <w:t xml:space="preserve"> ukáz</w:t>
      </w:r>
      <w:r>
        <w:t>ány</w:t>
      </w:r>
      <w:r w:rsidRPr="00DC21DF">
        <w:t xml:space="preserve"> na příkladu dvou českých jihočeských pedagogií</w:t>
      </w:r>
      <w:r>
        <w:t>,</w:t>
      </w:r>
      <w:r w:rsidRPr="00DC21DF">
        <w:t xml:space="preserve"> působících v Soběslavi a Českých Budějovicích.</w:t>
      </w:r>
    </w:p>
    <w:p w:rsidR="00DE53EA" w:rsidRDefault="00DE53EA" w:rsidP="00DE53EA"/>
    <w:p w:rsidR="00DE53EA" w:rsidRDefault="00DE53EA" w:rsidP="00DE53EA"/>
    <w:p w:rsidR="00DE53EA" w:rsidRPr="00DC21DF" w:rsidRDefault="00DE53EA" w:rsidP="00DE53EA">
      <w:r w:rsidRPr="00DC21DF">
        <w:t>Mgr. Václav Zeman, Státní oblastní archiv v Litoměřicích, pobočka Děčín</w:t>
      </w:r>
    </w:p>
    <w:p w:rsidR="00DE53EA" w:rsidRPr="000678B9" w:rsidRDefault="00DE53EA" w:rsidP="00DE53EA">
      <w:pPr>
        <w:rPr>
          <w:b/>
          <w:iCs/>
        </w:rPr>
      </w:pPr>
      <w:r w:rsidRPr="000678B9">
        <w:rPr>
          <w:b/>
          <w:iCs/>
        </w:rPr>
        <w:t>Důsledky Velké války pro evangelické školství na Děčínsku</w:t>
      </w:r>
    </w:p>
    <w:p w:rsidR="00DE53EA" w:rsidRDefault="00DE53EA" w:rsidP="00DE53EA"/>
    <w:p w:rsidR="00DE53EA" w:rsidRPr="00DC21DF" w:rsidRDefault="00DE53EA" w:rsidP="00DE53EA">
      <w:r w:rsidRPr="00DC21DF">
        <w:t>V současném okresu Děčín existovaly na přelomu 19. a 20. století pouze tři soukromé evangelické školy, a sice v (Děčíně-)Podmoklech, Rumburku a Růžové. Zatímco v Podmoklech se jednalo o poměrně velký vzdělávací ústav, školy v Rumburku a Růžové byly menší a odpovídaly možnostem méně početných sborů. První světová válka se podepsala na fungování všech jmenovaných škol, ať již odvody učitelů k armádě či nouzí v zásobování zejm. otopem, která se často řešila provizorními učebními prostory. Zároveň alespoň z počátku válečného konfliktu školy participovaly na zásobování armády zejména vlastnoručně ušitými oděvy. Konferenční příspěvek se zaměř</w:t>
      </w:r>
      <w:r>
        <w:t>il</w:t>
      </w:r>
      <w:r w:rsidRPr="00DC21DF">
        <w:t xml:space="preserve"> právě na vliv války na tyto tři soukromé evangelické školy jako na specifický fenomén základního školství, zároveň však připomen</w:t>
      </w:r>
      <w:r>
        <w:t>ul</w:t>
      </w:r>
      <w:r w:rsidRPr="00DC21DF">
        <w:t xml:space="preserve"> důsledky války, které se projevily plně až po jejím skončení, a sice uzavření školy v Rumburku (provizorně 1917, potvrzeno 1919) a Růžové (1923) a boj o udržení evangelické školy v Podmoklech. </w:t>
      </w:r>
    </w:p>
    <w:p w:rsidR="00DE53EA" w:rsidRDefault="00DE53EA" w:rsidP="00DE53EA"/>
    <w:p w:rsidR="00DE53EA" w:rsidRPr="00DC21DF" w:rsidRDefault="00DE53EA" w:rsidP="00DE53EA"/>
    <w:p w:rsidR="00DE53EA" w:rsidRPr="00DC21DF" w:rsidRDefault="00DE53EA" w:rsidP="00DE53EA">
      <w:r w:rsidRPr="00DC21DF">
        <w:t>PhDr. Jitka Zezulová, Státní okresní archiv Kroměříž</w:t>
      </w:r>
    </w:p>
    <w:p w:rsidR="00DE53EA" w:rsidRPr="000678B9" w:rsidRDefault="00DE53EA" w:rsidP="00DE53EA">
      <w:pPr>
        <w:rPr>
          <w:b/>
          <w:iCs/>
        </w:rPr>
      </w:pPr>
      <w:r w:rsidRPr="000678B9">
        <w:rPr>
          <w:b/>
          <w:iCs/>
        </w:rPr>
        <w:t xml:space="preserve">Velká válka a c. k. ústav </w:t>
      </w:r>
      <w:proofErr w:type="gramStart"/>
      <w:r w:rsidRPr="000678B9">
        <w:rPr>
          <w:b/>
          <w:iCs/>
        </w:rPr>
        <w:t>ku</w:t>
      </w:r>
      <w:proofErr w:type="gramEnd"/>
      <w:r w:rsidRPr="000678B9">
        <w:rPr>
          <w:b/>
          <w:iCs/>
        </w:rPr>
        <w:t xml:space="preserve"> vzdělávání učitelů v Kroměříži</w:t>
      </w:r>
    </w:p>
    <w:p w:rsidR="00DE53EA" w:rsidRPr="00DC21DF" w:rsidRDefault="00DE53EA" w:rsidP="00DE53EA"/>
    <w:p w:rsidR="00DE53EA" w:rsidRPr="00DC21DF" w:rsidRDefault="00DE53EA" w:rsidP="00DE53EA">
      <w:r w:rsidRPr="00DC21DF">
        <w:t xml:space="preserve">Obsahem </w:t>
      </w:r>
      <w:r>
        <w:t>příspěvku byl</w:t>
      </w:r>
      <w:r w:rsidRPr="00DC21DF">
        <w:t xml:space="preserve"> život v uvedené škole </w:t>
      </w:r>
      <w:r>
        <w:t xml:space="preserve">v letech </w:t>
      </w:r>
      <w:r w:rsidRPr="00DC21DF">
        <w:t>1914</w:t>
      </w:r>
      <w:r>
        <w:t>–</w:t>
      </w:r>
      <w:r w:rsidRPr="00DC21DF">
        <w:t>1918</w:t>
      </w:r>
      <w:r>
        <w:t xml:space="preserve"> a shrnutí, </w:t>
      </w:r>
      <w:r w:rsidRPr="00DC21DF">
        <w:t>jak se válečné</w:t>
      </w:r>
      <w:r>
        <w:t xml:space="preserve"> </w:t>
      </w:r>
      <w:r w:rsidRPr="00DC21DF">
        <w:t>události odrazily v životě učitelů a studentů</w:t>
      </w:r>
      <w:r>
        <w:t xml:space="preserve">: </w:t>
      </w:r>
      <w:r w:rsidRPr="00DC21DF">
        <w:t>válečné maturity, uhelné prázdniny, omezení výuky apod.</w:t>
      </w:r>
    </w:p>
    <w:p w:rsidR="00DE53EA" w:rsidRDefault="00DE53EA" w:rsidP="00DE53EA"/>
    <w:p w:rsidR="002912C8" w:rsidRDefault="002912C8" w:rsidP="00DE53EA"/>
    <w:p w:rsidR="00DE53EA" w:rsidRPr="00DC21DF" w:rsidRDefault="00DE53EA" w:rsidP="00DE53EA">
      <w:r w:rsidRPr="00DC21DF">
        <w:t>Mgr. Helena Stejskalová, Jihočeské muzeum v Českých Budějovicích</w:t>
      </w:r>
    </w:p>
    <w:p w:rsidR="00DE53EA" w:rsidRPr="000678B9" w:rsidRDefault="00DE53EA" w:rsidP="00DE53EA">
      <w:pPr>
        <w:rPr>
          <w:b/>
          <w:iCs/>
        </w:rPr>
      </w:pPr>
      <w:r w:rsidRPr="000678B9">
        <w:rPr>
          <w:b/>
          <w:iCs/>
        </w:rPr>
        <w:t>Dívčí lyceum Vesna a Průmyslová škola stavební v Českých Budějovicích v letech 1914–1918</w:t>
      </w:r>
    </w:p>
    <w:p w:rsidR="00DE53EA" w:rsidRPr="00DC21DF" w:rsidRDefault="00DE53EA" w:rsidP="00DE53EA">
      <w:r>
        <w:t xml:space="preserve">(přihlášený příspěvek, který nebyl přednesen – vyjde </w:t>
      </w:r>
      <w:r w:rsidR="002912C8">
        <w:t xml:space="preserve">ve </w:t>
      </w:r>
      <w:proofErr w:type="gramStart"/>
      <w:r>
        <w:t>se sborníku)</w:t>
      </w:r>
      <w:proofErr w:type="gramEnd"/>
    </w:p>
    <w:p w:rsidR="00DE53EA" w:rsidRPr="00DC21DF" w:rsidRDefault="00DE53EA" w:rsidP="00DE53EA"/>
    <w:p w:rsidR="00DE53EA" w:rsidRPr="00DC21DF" w:rsidRDefault="00DE53EA" w:rsidP="00DE53EA">
      <w:r w:rsidRPr="00DC21DF">
        <w:t>Dívčí lyceum Vesna v Českých Budějovicích bylo největší vzdělávací institucí pro dívky a ženy z jihozápadních Čech a Průmyslová škola stavební byla největší škola svého druhu v jižních Čechách. Porovnáním vývoje obou škol v obtížném let 1914</w:t>
      </w:r>
      <w:r>
        <w:t>–</w:t>
      </w:r>
      <w:r w:rsidRPr="00DC21DF">
        <w:t xml:space="preserve">1918 </w:t>
      </w:r>
      <w:r>
        <w:t>lze zjistit r</w:t>
      </w:r>
      <w:r w:rsidRPr="00DC21DF">
        <w:t>ozsah změn ve válečném období nejen ve vzdělávacím rámci, ale také v každodenním chodu škol.</w:t>
      </w:r>
    </w:p>
    <w:p w:rsidR="005C771C" w:rsidRDefault="005C771C"/>
    <w:sectPr w:rsidR="005C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9C"/>
    <w:rsid w:val="002912C8"/>
    <w:rsid w:val="005C771C"/>
    <w:rsid w:val="00650362"/>
    <w:rsid w:val="00831264"/>
    <w:rsid w:val="00DE53EA"/>
    <w:rsid w:val="00F3179C"/>
    <w:rsid w:val="00F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53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edformtovantext">
    <w:name w:val="Předformátovaný text"/>
    <w:basedOn w:val="Normln"/>
    <w:rsid w:val="00DE53EA"/>
    <w:pPr>
      <w:suppressAutoHyphens/>
      <w:spacing w:line="276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53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Pedformtovantext">
    <w:name w:val="Předformátovaný text"/>
    <w:basedOn w:val="Normln"/>
    <w:rsid w:val="00DE53EA"/>
    <w:pPr>
      <w:suppressAutoHyphens/>
      <w:spacing w:line="276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2173</Words>
  <Characters>12822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 Přerov</Company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Maloň Lubor</dc:creator>
  <cp:keywords/>
  <dc:description/>
  <cp:lastModifiedBy>Maloň Lubor</cp:lastModifiedBy>
  <cp:revision>4</cp:revision>
  <dcterms:created xsi:type="dcterms:W3CDTF">2014-05-21T04:35:00Z</dcterms:created>
  <dcterms:modified xsi:type="dcterms:W3CDTF">2014-05-21T05:09:00Z</dcterms:modified>
</cp:coreProperties>
</file>